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17E8" w14:textId="77777777" w:rsidR="00B648E5" w:rsidRPr="00851F1D" w:rsidRDefault="00B648E5" w:rsidP="00B64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E3D0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51F1D">
        <w:rPr>
          <w:rFonts w:ascii="Times New Roman" w:hAnsi="Times New Roman" w:cs="Times New Roman"/>
          <w:b/>
          <w:sz w:val="24"/>
          <w:szCs w:val="24"/>
        </w:rPr>
        <w:t>BLOK</w:t>
      </w:r>
    </w:p>
    <w:p w14:paraId="0C4F01E4" w14:textId="77777777" w:rsidR="00B648E5" w:rsidRPr="009A2B25" w:rsidRDefault="00B648E5" w:rsidP="00B648E5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5">
        <w:rPr>
          <w:rFonts w:ascii="Times New Roman" w:hAnsi="Times New Roman" w:cs="Times New Roman"/>
          <w:sz w:val="24"/>
          <w:szCs w:val="24"/>
        </w:rPr>
        <w:t>Opiekun medyczny, Elementy psychologii i socjologii, nauczyciel: Agata Zapała</w:t>
      </w:r>
    </w:p>
    <w:p w14:paraId="4E083CCD" w14:textId="77777777" w:rsidR="00B648E5" w:rsidRDefault="00B648E5" w:rsidP="00B648E5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5">
        <w:rPr>
          <w:rFonts w:ascii="Times New Roman" w:hAnsi="Times New Roman" w:cs="Times New Roman"/>
          <w:sz w:val="24"/>
          <w:szCs w:val="24"/>
        </w:rPr>
        <w:t>TEMATY:</w:t>
      </w:r>
    </w:p>
    <w:p w14:paraId="2D116E6C" w14:textId="77777777" w:rsidR="00B648E5" w:rsidRPr="006C5716" w:rsidRDefault="00B648E5" w:rsidP="00B64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16">
        <w:rPr>
          <w:rFonts w:ascii="Times New Roman" w:hAnsi="Times New Roman" w:cs="Times New Roman"/>
          <w:b/>
          <w:sz w:val="24"/>
          <w:szCs w:val="24"/>
        </w:rPr>
        <w:t>Proszę zapoznać się z podstawowymi informacjami na poniższe tematy:</w:t>
      </w:r>
    </w:p>
    <w:p w14:paraId="10C5F8EF" w14:textId="77777777" w:rsidR="00B648E5" w:rsidRPr="00B648E5" w:rsidRDefault="00B648E5" w:rsidP="00B648E5">
      <w:pPr>
        <w:jc w:val="both"/>
        <w:rPr>
          <w:rFonts w:ascii="Times New Roman" w:hAnsi="Times New Roman" w:cs="Times New Roman"/>
          <w:sz w:val="24"/>
          <w:szCs w:val="24"/>
        </w:rPr>
      </w:pPr>
      <w:r w:rsidRPr="00B648E5">
        <w:rPr>
          <w:rFonts w:ascii="Times New Roman" w:hAnsi="Times New Roman" w:cs="Times New Roman"/>
          <w:sz w:val="24"/>
          <w:szCs w:val="24"/>
        </w:rPr>
        <w:t>Procesy emocjonalne i motywacyjne oraz ich znaczenie w życiu człowieka.</w:t>
      </w:r>
    </w:p>
    <w:p w14:paraId="15EB982F" w14:textId="77777777" w:rsidR="00B648E5" w:rsidRDefault="00B648E5" w:rsidP="00B648E5">
      <w:pPr>
        <w:jc w:val="both"/>
        <w:rPr>
          <w:sz w:val="20"/>
          <w:szCs w:val="20"/>
        </w:rPr>
      </w:pPr>
      <w:r w:rsidRPr="00B648E5">
        <w:rPr>
          <w:rFonts w:ascii="Times New Roman" w:hAnsi="Times New Roman" w:cs="Times New Roman"/>
          <w:sz w:val="24"/>
          <w:szCs w:val="24"/>
        </w:rPr>
        <w:t>Osobowość człowieka – czynniki wpływające na rozwój osobowości.</w:t>
      </w:r>
    </w:p>
    <w:p w14:paraId="0A39EEC3" w14:textId="77777777" w:rsidR="00B648E5" w:rsidRPr="009A2B25" w:rsidRDefault="00B648E5" w:rsidP="00B648E5">
      <w:pPr>
        <w:jc w:val="both"/>
        <w:rPr>
          <w:rFonts w:ascii="Times New Roman" w:hAnsi="Times New Roman" w:cs="Times New Roman"/>
          <w:sz w:val="24"/>
          <w:szCs w:val="24"/>
        </w:rPr>
      </w:pPr>
      <w:r w:rsidRPr="009A2B25">
        <w:rPr>
          <w:rFonts w:ascii="Times New Roman" w:hAnsi="Times New Roman" w:cs="Times New Roman"/>
          <w:sz w:val="24"/>
          <w:szCs w:val="24"/>
        </w:rPr>
        <w:t>TREŚCI DO PRZECZYTANIA</w:t>
      </w:r>
    </w:p>
    <w:p w14:paraId="6B895E58" w14:textId="77777777" w:rsidR="00CF72E1" w:rsidRDefault="000E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Procesy emocjonalne</w:t>
      </w:r>
    </w:p>
    <w:p w14:paraId="0FF535F5" w14:textId="77777777" w:rsidR="00EE12EA" w:rsidRPr="000E3790" w:rsidRDefault="00152435" w:rsidP="000E37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sz w:val="24"/>
          <w:szCs w:val="24"/>
        </w:rPr>
        <w:t xml:space="preserve">EMOCJE - to zjawiska psychiczne wyrażające nasz stosunek do otoczenia. Człowiek w swoich działaniach odnosi się do ludzi, rzeczy, zjawisk, działań innych ludzi i ten stosunek może być mniej lub więcej uświadomiony. Emocje to przeżycia proste przebiegające gwałtownie i trwające względnie krótko. </w:t>
      </w:r>
    </w:p>
    <w:p w14:paraId="4D239F57" w14:textId="77777777" w:rsidR="00EE12EA" w:rsidRPr="000E3790" w:rsidRDefault="00152435" w:rsidP="000E379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sz w:val="24"/>
          <w:szCs w:val="24"/>
        </w:rPr>
        <w:t>Posiadają 3 cechy:</w:t>
      </w:r>
    </w:p>
    <w:p w14:paraId="6AA4B44E" w14:textId="77777777" w:rsidR="000E3790" w:rsidRPr="000E3790" w:rsidRDefault="000E3790" w:rsidP="000E3790">
      <w:p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sz w:val="24"/>
          <w:szCs w:val="24"/>
        </w:rPr>
        <w:t xml:space="preserve">   </w:t>
      </w:r>
      <w:r w:rsidRPr="000E3790">
        <w:rPr>
          <w:rFonts w:ascii="Times New Roman" w:hAnsi="Times New Roman" w:cs="Times New Roman"/>
          <w:sz w:val="24"/>
          <w:szCs w:val="24"/>
          <w:u w:val="single"/>
        </w:rPr>
        <w:t>Znak</w:t>
      </w:r>
      <w:r w:rsidRPr="000E3790">
        <w:rPr>
          <w:rFonts w:ascii="Times New Roman" w:hAnsi="Times New Roman" w:cs="Times New Roman"/>
          <w:sz w:val="24"/>
          <w:szCs w:val="24"/>
        </w:rPr>
        <w:t xml:space="preserve"> – „+” i „-”</w:t>
      </w:r>
      <w:r w:rsidRPr="000E3790">
        <w:rPr>
          <w:rFonts w:ascii="Times New Roman" w:hAnsi="Times New Roman" w:cs="Times New Roman"/>
          <w:sz w:val="24"/>
          <w:szCs w:val="24"/>
        </w:rPr>
        <w:br/>
      </w:r>
      <w:r w:rsidRPr="000E3790">
        <w:rPr>
          <w:rFonts w:ascii="Times New Roman" w:hAnsi="Times New Roman" w:cs="Times New Roman"/>
          <w:sz w:val="24"/>
          <w:szCs w:val="24"/>
        </w:rPr>
        <w:br/>
      </w:r>
      <w:r w:rsidRPr="000E3790">
        <w:rPr>
          <w:rFonts w:ascii="Times New Roman" w:hAnsi="Times New Roman" w:cs="Times New Roman"/>
          <w:sz w:val="24"/>
          <w:szCs w:val="24"/>
          <w:u w:val="single"/>
        </w:rPr>
        <w:t>Intensywność</w:t>
      </w:r>
      <w:r w:rsidRPr="000E3790">
        <w:rPr>
          <w:rFonts w:ascii="Times New Roman" w:hAnsi="Times New Roman" w:cs="Times New Roman"/>
          <w:sz w:val="24"/>
          <w:szCs w:val="24"/>
        </w:rPr>
        <w:t xml:space="preserve"> - siła z jaką przeżywamy, stopień pobudzenia układu nerwowego.</w:t>
      </w:r>
      <w:r w:rsidRPr="000E3790">
        <w:rPr>
          <w:rFonts w:ascii="Times New Roman" w:hAnsi="Times New Roman" w:cs="Times New Roman"/>
          <w:sz w:val="24"/>
          <w:szCs w:val="24"/>
        </w:rPr>
        <w:br/>
      </w:r>
      <w:r w:rsidRPr="000E3790">
        <w:rPr>
          <w:rFonts w:ascii="Times New Roman" w:hAnsi="Times New Roman" w:cs="Times New Roman"/>
          <w:sz w:val="24"/>
          <w:szCs w:val="24"/>
        </w:rPr>
        <w:br/>
      </w:r>
      <w:r w:rsidRPr="000E3790">
        <w:rPr>
          <w:rFonts w:ascii="Times New Roman" w:hAnsi="Times New Roman" w:cs="Times New Roman"/>
          <w:sz w:val="24"/>
          <w:szCs w:val="24"/>
          <w:u w:val="single"/>
        </w:rPr>
        <w:t>Treść</w:t>
      </w:r>
      <w:r w:rsidRPr="000E3790">
        <w:rPr>
          <w:rFonts w:ascii="Times New Roman" w:hAnsi="Times New Roman" w:cs="Times New Roman"/>
          <w:sz w:val="24"/>
          <w:szCs w:val="24"/>
        </w:rPr>
        <w:t xml:space="preserve"> - strach, obrzydzenie, radość </w:t>
      </w:r>
    </w:p>
    <w:p w14:paraId="4BA5FD29" w14:textId="77777777" w:rsidR="00EE12EA" w:rsidRPr="000E3790" w:rsidRDefault="00152435" w:rsidP="000E37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sz w:val="24"/>
          <w:szCs w:val="24"/>
        </w:rPr>
        <w:t xml:space="preserve">Ekspresja emocji – wyrażanie ich, (nie) możemy nad nią panować </w:t>
      </w:r>
      <w:r w:rsidRPr="000E3790">
        <w:rPr>
          <w:rFonts w:ascii="Times New Roman" w:hAnsi="Times New Roman" w:cs="Times New Roman"/>
          <w:sz w:val="24"/>
          <w:szCs w:val="24"/>
        </w:rPr>
        <w:sym w:font="Wingdings" w:char="004A"/>
      </w:r>
      <w:r w:rsidRPr="000E3790">
        <w:rPr>
          <w:rFonts w:ascii="Times New Roman" w:hAnsi="Times New Roman" w:cs="Times New Roman"/>
          <w:sz w:val="24"/>
          <w:szCs w:val="24"/>
        </w:rPr>
        <w:t>,</w:t>
      </w:r>
    </w:p>
    <w:p w14:paraId="39EDEC28" w14:textId="77777777" w:rsidR="00EE12EA" w:rsidRPr="000E3790" w:rsidRDefault="00152435" w:rsidP="000E37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sz w:val="24"/>
          <w:szCs w:val="24"/>
        </w:rPr>
        <w:t>spór: co jest pierwsze emocja czy ocena,</w:t>
      </w:r>
    </w:p>
    <w:p w14:paraId="77898156" w14:textId="77777777" w:rsidR="00EE12EA" w:rsidRPr="000E3790" w:rsidRDefault="00152435" w:rsidP="000E379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sz w:val="24"/>
          <w:szCs w:val="24"/>
        </w:rPr>
        <w:t xml:space="preserve">wpływ emocji na procesy poznawcze </w:t>
      </w:r>
    </w:p>
    <w:p w14:paraId="7133B308" w14:textId="77777777" w:rsidR="000E3790" w:rsidRDefault="000E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pomagająco – przeszkadzające</w:t>
      </w:r>
    </w:p>
    <w:p w14:paraId="67681E3C" w14:textId="77777777" w:rsidR="00EE12EA" w:rsidRPr="000E3790" w:rsidRDefault="00152435" w:rsidP="000E379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b/>
          <w:bCs/>
          <w:sz w:val="24"/>
          <w:szCs w:val="24"/>
        </w:rPr>
        <w:t xml:space="preserve">brak emocji (obojętność) </w:t>
      </w:r>
      <w:r w:rsidRPr="000E3790">
        <w:rPr>
          <w:rFonts w:ascii="Times New Roman" w:hAnsi="Times New Roman" w:cs="Times New Roman"/>
          <w:sz w:val="24"/>
          <w:szCs w:val="24"/>
        </w:rPr>
        <w:t>– z bodźca czerpiemy tylko informację, zorganizowanie ślubu obcej osobie,</w:t>
      </w:r>
    </w:p>
    <w:p w14:paraId="205CC608" w14:textId="77777777" w:rsidR="00EE12EA" w:rsidRPr="000E3790" w:rsidRDefault="00152435" w:rsidP="000E379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b/>
          <w:bCs/>
          <w:sz w:val="24"/>
          <w:szCs w:val="24"/>
        </w:rPr>
        <w:t xml:space="preserve">minimalny stan natężenia emocji </w:t>
      </w:r>
      <w:r w:rsidRPr="000E3790">
        <w:rPr>
          <w:rFonts w:ascii="Times New Roman" w:hAnsi="Times New Roman" w:cs="Times New Roman"/>
          <w:sz w:val="24"/>
          <w:szCs w:val="24"/>
        </w:rPr>
        <w:t>– sprzyja procesom umysłowym (bez względu na znak), organizujemy swój ślub, do którego jest jeszcze rok,</w:t>
      </w:r>
    </w:p>
    <w:p w14:paraId="2225D968" w14:textId="77777777" w:rsidR="00EE12EA" w:rsidRPr="000E3790" w:rsidRDefault="00152435" w:rsidP="000E379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b/>
          <w:bCs/>
          <w:sz w:val="24"/>
          <w:szCs w:val="24"/>
        </w:rPr>
        <w:t xml:space="preserve">emocje o średniej sile </w:t>
      </w:r>
      <w:r w:rsidRPr="000E3790">
        <w:rPr>
          <w:rFonts w:ascii="Times New Roman" w:hAnsi="Times New Roman" w:cs="Times New Roman"/>
          <w:sz w:val="24"/>
          <w:szCs w:val="24"/>
        </w:rPr>
        <w:t>– wyraźny wpływ na przebieg czynności poznawczych i korespondują wprost z treścią emocji, nasz ślub- za miesiąc,</w:t>
      </w:r>
    </w:p>
    <w:p w14:paraId="21121C9C" w14:textId="77777777" w:rsidR="00EE12EA" w:rsidRPr="000E3790" w:rsidRDefault="00152435" w:rsidP="000E379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b/>
          <w:bCs/>
          <w:sz w:val="24"/>
          <w:szCs w:val="24"/>
        </w:rPr>
        <w:t xml:space="preserve">emocje o silnym natężeniu </w:t>
      </w:r>
      <w:r w:rsidRPr="000E3790">
        <w:rPr>
          <w:rFonts w:ascii="Times New Roman" w:hAnsi="Times New Roman" w:cs="Times New Roman"/>
          <w:sz w:val="24"/>
          <w:szCs w:val="24"/>
        </w:rPr>
        <w:t xml:space="preserve">– wyłącza mechanizmy regulacji zachowania, wszystkie czynności podporządkowujemy procesom emocjonalnym, osoba ślepa na to co się dzieje wokół niej, realizuje tylko swój stan emocjonalny (szał, furia), partner uciekł sprzed ołtarza. </w:t>
      </w:r>
    </w:p>
    <w:p w14:paraId="4EE05E7E" w14:textId="77777777" w:rsidR="00EE12EA" w:rsidRPr="000E3790" w:rsidRDefault="00152435" w:rsidP="000E379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sz w:val="24"/>
          <w:szCs w:val="24"/>
        </w:rPr>
        <w:lastRenderedPageBreak/>
        <w:t xml:space="preserve">w powstawaniu emocji bierze udział biologia, powstają pod wpływem układu nerwowego i gruczołów wydzielania wewnętrznego, </w:t>
      </w:r>
    </w:p>
    <w:p w14:paraId="1095EF1A" w14:textId="77777777" w:rsidR="000E3790" w:rsidRDefault="000E3790" w:rsidP="000E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790">
        <w:rPr>
          <w:rFonts w:ascii="Times New Roman" w:hAnsi="Times New Roman" w:cs="Times New Roman"/>
          <w:sz w:val="24"/>
          <w:szCs w:val="24"/>
        </w:rPr>
        <w:t>„cielesne” przejawy emocji: gęsia skórka....</w:t>
      </w:r>
    </w:p>
    <w:p w14:paraId="63027E6D" w14:textId="77777777" w:rsidR="000E3790" w:rsidRDefault="000E3790" w:rsidP="000E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PROCESY WYKONAWCZE</w:t>
      </w:r>
    </w:p>
    <w:p w14:paraId="71B90E76" w14:textId="77777777" w:rsidR="00EE12EA" w:rsidRPr="000E3790" w:rsidRDefault="00152435" w:rsidP="000E379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b/>
          <w:bCs/>
          <w:sz w:val="24"/>
          <w:szCs w:val="24"/>
        </w:rPr>
        <w:t xml:space="preserve">PROCESY WYKONAWCZE </w:t>
      </w:r>
      <w:r w:rsidRPr="000E3790">
        <w:rPr>
          <w:rFonts w:ascii="Times New Roman" w:hAnsi="Times New Roman" w:cs="Times New Roman"/>
          <w:sz w:val="24"/>
          <w:szCs w:val="24"/>
        </w:rPr>
        <w:t xml:space="preserve">- wpływają na organizowanie działań jednostki - sterują działaniem, dzięki nim tworzą się ciągi uporządkowanych czynności, kształcą one nawyki, umiejętności i sprawności. Czynnikami aktywizującymi człowieka do działania są </w:t>
      </w:r>
      <w:r w:rsidRPr="000E3790">
        <w:rPr>
          <w:rFonts w:ascii="Times New Roman" w:hAnsi="Times New Roman" w:cs="Times New Roman"/>
          <w:b/>
          <w:bCs/>
          <w:sz w:val="24"/>
          <w:szCs w:val="24"/>
        </w:rPr>
        <w:t>potrzeby, zadania i cele</w:t>
      </w:r>
      <w:r w:rsidRPr="000E3790">
        <w:rPr>
          <w:rFonts w:ascii="Times New Roman" w:hAnsi="Times New Roman" w:cs="Times New Roman"/>
          <w:sz w:val="24"/>
          <w:szCs w:val="24"/>
        </w:rPr>
        <w:t xml:space="preserve">. Czynnikami ukierunkowującymi są </w:t>
      </w:r>
      <w:r w:rsidRPr="000E3790">
        <w:rPr>
          <w:rFonts w:ascii="Times New Roman" w:hAnsi="Times New Roman" w:cs="Times New Roman"/>
          <w:b/>
          <w:bCs/>
          <w:sz w:val="24"/>
          <w:szCs w:val="24"/>
        </w:rPr>
        <w:t>motywy (dlaczego to zrobiłeś?) Motywy = niezaspokojone (jeszcze) potrzeby.</w:t>
      </w:r>
      <w:r w:rsidRPr="000E3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CB02A" w14:textId="77777777" w:rsidR="00EE12EA" w:rsidRPr="000E3790" w:rsidRDefault="00152435" w:rsidP="000E379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b/>
          <w:bCs/>
          <w:sz w:val="24"/>
          <w:szCs w:val="24"/>
        </w:rPr>
        <w:t>POTRZEBA</w:t>
      </w:r>
      <w:r w:rsidRPr="000E3790">
        <w:rPr>
          <w:rFonts w:ascii="Times New Roman" w:hAnsi="Times New Roman" w:cs="Times New Roman"/>
          <w:sz w:val="24"/>
          <w:szCs w:val="24"/>
        </w:rPr>
        <w:t xml:space="preserve"> - to </w:t>
      </w:r>
      <w:r w:rsidRPr="000E3790">
        <w:rPr>
          <w:rFonts w:ascii="Times New Roman" w:hAnsi="Times New Roman" w:cs="Times New Roman"/>
          <w:b/>
          <w:bCs/>
          <w:sz w:val="24"/>
          <w:szCs w:val="24"/>
        </w:rPr>
        <w:t>brak</w:t>
      </w:r>
      <w:r w:rsidRPr="000E3790">
        <w:rPr>
          <w:rFonts w:ascii="Times New Roman" w:hAnsi="Times New Roman" w:cs="Times New Roman"/>
          <w:sz w:val="24"/>
          <w:szCs w:val="24"/>
        </w:rPr>
        <w:t xml:space="preserve"> w organizmie czegoś, co jest niezbędne do utrzymania równowagi organizmu i dobrego funkcjonowania.</w:t>
      </w:r>
    </w:p>
    <w:p w14:paraId="5BAF194B" w14:textId="77777777" w:rsidR="000E3790" w:rsidRDefault="000E3790" w:rsidP="000E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PIRAMIDA POTRZEB WG MASLOWA</w:t>
      </w:r>
    </w:p>
    <w:p w14:paraId="676A2A82" w14:textId="77777777" w:rsidR="000E3790" w:rsidRDefault="000E3790" w:rsidP="000E3790">
      <w:pPr>
        <w:rPr>
          <w:rFonts w:ascii="Times New Roman" w:hAnsi="Times New Roman" w:cs="Times New Roman"/>
          <w:sz w:val="24"/>
          <w:szCs w:val="24"/>
        </w:rPr>
      </w:pPr>
      <w:r w:rsidRPr="000E37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91DCE" wp14:editId="44593516">
            <wp:extent cx="5760720" cy="4980997"/>
            <wp:effectExtent l="19050" t="0" r="0" b="0"/>
            <wp:docPr id="1" name="Obraz 1" descr="C:\Users\Agata\Desktop\piramida-potrzeb-maslowa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Agata\Desktop\piramida-potrzeb-maslowa-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0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DBC61" w14:textId="77777777" w:rsidR="000E3790" w:rsidRDefault="008F686E" w:rsidP="000E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OSOBOWOŚĆ CZŁOWIEKA</w:t>
      </w:r>
    </w:p>
    <w:p w14:paraId="3160B872" w14:textId="77777777" w:rsidR="00EE12EA" w:rsidRPr="008F686E" w:rsidRDefault="00152435" w:rsidP="008F68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Osobowość</w:t>
      </w:r>
      <w:r w:rsidRPr="008F686E">
        <w:rPr>
          <w:rFonts w:ascii="Times New Roman" w:hAnsi="Times New Roman" w:cs="Times New Roman"/>
          <w:sz w:val="24"/>
          <w:szCs w:val="24"/>
        </w:rPr>
        <w:t xml:space="preserve"> – złożony zbiór właściwości psychicznych, wpływających na charakterystyczne wzorce zachowań danej jednostki, niezmienne w czasie i w różnych sytuacjach.</w:t>
      </w:r>
    </w:p>
    <w:p w14:paraId="6690B3C5" w14:textId="77777777" w:rsidR="00EE12EA" w:rsidRPr="008F686E" w:rsidRDefault="00152435" w:rsidP="008F68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b/>
          <w:bCs/>
          <w:sz w:val="24"/>
          <w:szCs w:val="24"/>
        </w:rPr>
        <w:t>Typy osobowości:</w:t>
      </w:r>
    </w:p>
    <w:p w14:paraId="584D7BE9" w14:textId="77777777" w:rsidR="00EE12EA" w:rsidRPr="008F686E" w:rsidRDefault="00152435" w:rsidP="008F68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 xml:space="preserve">najwcześniejsza teoria typów: </w:t>
      </w:r>
      <w:r w:rsidRPr="008F686E">
        <w:rPr>
          <w:rFonts w:ascii="Times New Roman" w:hAnsi="Times New Roman" w:cs="Times New Roman"/>
          <w:b/>
          <w:bCs/>
          <w:sz w:val="24"/>
          <w:szCs w:val="24"/>
        </w:rPr>
        <w:t>Hipokrates</w:t>
      </w:r>
      <w:r w:rsidRPr="008F686E">
        <w:rPr>
          <w:rFonts w:ascii="Times New Roman" w:hAnsi="Times New Roman" w:cs="Times New Roman"/>
          <w:sz w:val="24"/>
          <w:szCs w:val="24"/>
        </w:rPr>
        <w:t xml:space="preserve">. Sądził on, iż ciało zawiera 4 podstawowe płyny, inaczej </w:t>
      </w:r>
      <w:r w:rsidRPr="008F686E">
        <w:rPr>
          <w:rFonts w:ascii="Times New Roman" w:hAnsi="Times New Roman" w:cs="Times New Roman"/>
          <w:i/>
          <w:iCs/>
          <w:sz w:val="24"/>
          <w:szCs w:val="24"/>
        </w:rPr>
        <w:t>HUMORY</w:t>
      </w:r>
      <w:r w:rsidRPr="008F686E">
        <w:rPr>
          <w:rFonts w:ascii="Times New Roman" w:hAnsi="Times New Roman" w:cs="Times New Roman"/>
          <w:sz w:val="24"/>
          <w:szCs w:val="24"/>
        </w:rPr>
        <w:t xml:space="preserve">, z których każdy wiąże się ze szczególnym </w:t>
      </w:r>
      <w:r w:rsidRPr="008F686E">
        <w:rPr>
          <w:rFonts w:ascii="Times New Roman" w:hAnsi="Times New Roman" w:cs="Times New Roman"/>
          <w:i/>
          <w:iCs/>
          <w:sz w:val="24"/>
          <w:szCs w:val="24"/>
        </w:rPr>
        <w:t>TEMPERAMENTEM</w:t>
      </w:r>
      <w:r w:rsidRPr="008F686E">
        <w:rPr>
          <w:rFonts w:ascii="Times New Roman" w:hAnsi="Times New Roman" w:cs="Times New Roman"/>
          <w:sz w:val="24"/>
          <w:szCs w:val="24"/>
        </w:rPr>
        <w:t>, wzorem zachowań i emocji.</w:t>
      </w:r>
    </w:p>
    <w:p w14:paraId="2F977057" w14:textId="77777777" w:rsidR="00EE12EA" w:rsidRPr="008F686E" w:rsidRDefault="00152435" w:rsidP="008F686E">
      <w:p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 xml:space="preserve">Potem grecki lekarza </w:t>
      </w:r>
      <w:r w:rsidRPr="008F686E">
        <w:rPr>
          <w:rFonts w:ascii="Times New Roman" w:hAnsi="Times New Roman" w:cs="Times New Roman"/>
          <w:b/>
          <w:bCs/>
          <w:sz w:val="24"/>
          <w:szCs w:val="24"/>
        </w:rPr>
        <w:t>Galen</w:t>
      </w:r>
      <w:r w:rsidRPr="008F686E">
        <w:rPr>
          <w:rFonts w:ascii="Times New Roman" w:hAnsi="Times New Roman" w:cs="Times New Roman"/>
          <w:sz w:val="24"/>
          <w:szCs w:val="24"/>
        </w:rPr>
        <w:t xml:space="preserve"> zasugerował, że </w:t>
      </w:r>
      <w:r w:rsidRPr="008F686E">
        <w:rPr>
          <w:rFonts w:ascii="Times New Roman" w:hAnsi="Times New Roman" w:cs="Times New Roman"/>
          <w:b/>
          <w:bCs/>
          <w:sz w:val="24"/>
          <w:szCs w:val="24"/>
        </w:rPr>
        <w:t>osobowość</w:t>
      </w:r>
      <w:r w:rsidRPr="008F686E">
        <w:rPr>
          <w:rFonts w:ascii="Times New Roman" w:hAnsi="Times New Roman" w:cs="Times New Roman"/>
          <w:sz w:val="24"/>
          <w:szCs w:val="24"/>
        </w:rPr>
        <w:t xml:space="preserve"> jednostki zależy od danego humoru w organizmie:</w:t>
      </w:r>
    </w:p>
    <w:p w14:paraId="5FBD7326" w14:textId="77777777" w:rsidR="00EE12EA" w:rsidRPr="008F686E" w:rsidRDefault="00152435" w:rsidP="008F68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 xml:space="preserve">krew, temperament </w:t>
      </w:r>
      <w:proofErr w:type="spellStart"/>
      <w:r w:rsidRPr="008F686E">
        <w:rPr>
          <w:rFonts w:ascii="Times New Roman" w:hAnsi="Times New Roman" w:cs="Times New Roman"/>
          <w:sz w:val="24"/>
          <w:szCs w:val="24"/>
        </w:rPr>
        <w:t>sangwistyczny</w:t>
      </w:r>
      <w:proofErr w:type="spellEnd"/>
      <w:r w:rsidRPr="008F686E">
        <w:rPr>
          <w:rFonts w:ascii="Times New Roman" w:hAnsi="Times New Roman" w:cs="Times New Roman"/>
          <w:sz w:val="24"/>
          <w:szCs w:val="24"/>
        </w:rPr>
        <w:t>: wesoły i aktywny,</w:t>
      </w:r>
    </w:p>
    <w:p w14:paraId="01F765D4" w14:textId="77777777" w:rsidR="00EE12EA" w:rsidRPr="008F686E" w:rsidRDefault="00152435" w:rsidP="008F68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>flegma, temperament flegmatyczny: apatyczny i ospały,</w:t>
      </w:r>
    </w:p>
    <w:p w14:paraId="0B0A3482" w14:textId="77777777" w:rsidR="00EE12EA" w:rsidRPr="008F686E" w:rsidRDefault="00152435" w:rsidP="008F68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>czarna żółć, temperament melancholiczny: smutny i zadumany,</w:t>
      </w:r>
    </w:p>
    <w:p w14:paraId="218D2570" w14:textId="77777777" w:rsidR="00EE12EA" w:rsidRDefault="00152435" w:rsidP="008F686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 xml:space="preserve">żółć, temperament choleryczny: łatwo wpadający w złość i pobudliwy. </w:t>
      </w:r>
    </w:p>
    <w:p w14:paraId="3EE20BBA" w14:textId="77777777" w:rsidR="008F686E" w:rsidRDefault="008F686E" w:rsidP="008F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koncepcje typów osobowości:</w:t>
      </w:r>
    </w:p>
    <w:p w14:paraId="00E8A532" w14:textId="77777777" w:rsidR="00EE12EA" w:rsidRPr="008F686E" w:rsidRDefault="00152435" w:rsidP="008F686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 w:rsidRPr="008F686E">
        <w:rPr>
          <w:rFonts w:ascii="Times New Roman" w:hAnsi="Times New Roman" w:cs="Times New Roman"/>
          <w:sz w:val="24"/>
          <w:szCs w:val="24"/>
        </w:rPr>
        <w:t>Sulloway</w:t>
      </w:r>
      <w:proofErr w:type="spellEnd"/>
      <w:r w:rsidRPr="008F686E">
        <w:rPr>
          <w:rFonts w:ascii="Times New Roman" w:hAnsi="Times New Roman" w:cs="Times New Roman"/>
          <w:sz w:val="24"/>
          <w:szCs w:val="24"/>
        </w:rPr>
        <w:t>:</w:t>
      </w:r>
    </w:p>
    <w:p w14:paraId="78161706" w14:textId="77777777" w:rsidR="00EE12EA" w:rsidRPr="008F686E" w:rsidRDefault="00152435" w:rsidP="008F686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>koncepcja oparta na kolejności urodzin:</w:t>
      </w:r>
    </w:p>
    <w:p w14:paraId="027E334D" w14:textId="77777777" w:rsidR="00EE12EA" w:rsidRPr="008F686E" w:rsidRDefault="00152435" w:rsidP="008F686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>organizmy różnicują się w celu odnalezienia niszy, w której mogłyby przeżyć,</w:t>
      </w:r>
    </w:p>
    <w:p w14:paraId="3E82C233" w14:textId="77777777" w:rsidR="00EE12EA" w:rsidRPr="008F686E" w:rsidRDefault="00152435" w:rsidP="008F686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>dzieci pierworodne maja gotową niszę, natychmiast zyskują miłość i uwagę rodziców, starają się podtrzymać to poprzez podporządkowanie,</w:t>
      </w:r>
    </w:p>
    <w:p w14:paraId="39610555" w14:textId="77777777" w:rsidR="00EE12EA" w:rsidRPr="008F686E" w:rsidRDefault="00152435" w:rsidP="008F686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 xml:space="preserve">dzieci urodzone później muszą znaleźć sobie inną niszę, „urodzeni buntownicy”, którzy starają się celować w inne dziedziny niż ich rodzeństwo, rozwijają w sobie „otwartość na doświadczenia”, są bardziej innowacyjni.... </w:t>
      </w:r>
    </w:p>
    <w:p w14:paraId="5A166073" w14:textId="77777777" w:rsidR="008F686E" w:rsidRDefault="008F686E" w:rsidP="008F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cech:</w:t>
      </w:r>
    </w:p>
    <w:p w14:paraId="277EFC10" w14:textId="77777777" w:rsidR="00EE12EA" w:rsidRPr="008F686E" w:rsidRDefault="00152435" w:rsidP="008F686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 xml:space="preserve">Teorie cech zakładają istnienie </w:t>
      </w:r>
      <w:r w:rsidRPr="008F686E">
        <w:rPr>
          <w:rFonts w:ascii="Times New Roman" w:hAnsi="Times New Roman" w:cs="Times New Roman"/>
          <w:sz w:val="24"/>
          <w:szCs w:val="24"/>
          <w:u w:val="single"/>
        </w:rPr>
        <w:t xml:space="preserve">wymiarów ciągłych, </w:t>
      </w:r>
      <w:r w:rsidRPr="008F686E">
        <w:rPr>
          <w:rFonts w:ascii="Times New Roman" w:hAnsi="Times New Roman" w:cs="Times New Roman"/>
          <w:sz w:val="24"/>
          <w:szCs w:val="24"/>
        </w:rPr>
        <w:t>takich jak inteligencja czy życzliwość.</w:t>
      </w:r>
    </w:p>
    <w:p w14:paraId="4D98B4F3" w14:textId="77777777" w:rsidR="00EE12EA" w:rsidRPr="008F686E" w:rsidRDefault="00152435" w:rsidP="008F686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sz w:val="24"/>
          <w:szCs w:val="24"/>
        </w:rPr>
        <w:t>Cechy są trwałe i powodują, że ludzie zachowują się w ten sam sposób w różnych sytuacjach, np. w jaki sposób może przejawiać się uczciwość, lenistwo</w:t>
      </w:r>
    </w:p>
    <w:p w14:paraId="76629E86" w14:textId="77777777" w:rsidR="008F686E" w:rsidRDefault="008F686E" w:rsidP="008F686E">
      <w:pPr>
        <w:rPr>
          <w:rFonts w:ascii="Times New Roman" w:hAnsi="Times New Roman" w:cs="Times New Roman"/>
          <w:sz w:val="24"/>
          <w:szCs w:val="24"/>
        </w:rPr>
      </w:pPr>
    </w:p>
    <w:p w14:paraId="40686920" w14:textId="77777777" w:rsidR="008F686E" w:rsidRDefault="008F686E" w:rsidP="008F686E">
      <w:pPr>
        <w:rPr>
          <w:rFonts w:ascii="Times New Roman" w:hAnsi="Times New Roman" w:cs="Times New Roman"/>
          <w:sz w:val="24"/>
          <w:szCs w:val="24"/>
        </w:rPr>
      </w:pPr>
      <w:r w:rsidRPr="008F686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D56713F" wp14:editId="68435913">
                <wp:extent cx="5760720" cy="2135006"/>
                <wp:effectExtent l="0" t="0" r="0" b="0"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135006"/>
                          <a:chOff x="971600" y="1700808"/>
                          <a:chExt cx="7776751" cy="2882508"/>
                        </a:xfrm>
                      </wpg:grpSpPr>
                      <pic:pic xmlns:pic="http://schemas.openxmlformats.org/drawingml/2006/picture">
                        <pic:nvPicPr>
                          <pic:cNvPr id="9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1600" y="1772816"/>
                            <a:ext cx="2005758" cy="281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47864" y="1700808"/>
                            <a:ext cx="1944793" cy="1152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84168" y="1700808"/>
                            <a:ext cx="2664183" cy="16094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trzałka w prawo 11"/>
                        <wps:cNvSpPr/>
                        <wps:spPr>
                          <a:xfrm>
                            <a:off x="2915816" y="2060848"/>
                            <a:ext cx="360040" cy="28803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Strzałka w prawo 12"/>
                        <wps:cNvSpPr/>
                        <wps:spPr>
                          <a:xfrm>
                            <a:off x="5220072" y="1916832"/>
                            <a:ext cx="792088" cy="43204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A3A7C" id="Grupa 8" o:spid="_x0000_s1026" style="width:453.6pt;height:168.1pt;mso-position-horizontal-relative:char;mso-position-vertical-relative:line" coordorigin="9716,17008" coordsize="77767,28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9716;top:17728;width:20057;height:2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">
                  <v:imagedata r:id="rId9" o:title=""/>
                </v:shape>
                <v:shape id="table" o:spid="_x0000_s1028" type="#_x0000_t75" style="position:absolute;left:33478;top:17008;width:19448;height:1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">
                  <v:imagedata r:id="rId10" o:title=""/>
                </v:shape>
                <v:shape id="table" o:spid="_x0000_s1029" type="#_x0000_t75" style="position:absolute;left:60841;top:17008;width:26642;height:16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">
                  <v:imagedata r:id="rId11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 w prawo 11" o:spid="_x0000_s1030" type="#_x0000_t13" style="position:absolute;left:29158;top:20608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" adj="12960" fillcolor="#4f81bd [3204]" strokecolor="#243f60 [1604]" strokeweight="2pt"/>
                <v:shape id="Strzałka w prawo 12" o:spid="_x0000_s1031" type="#_x0000_t13" style="position:absolute;left:52200;top:19168;width:7921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" adj="15709" fillcolor="#4f81bd [3204]" strokecolor="#243f60 [1604]" strokeweight="2pt"/>
                <w10:anchorlock/>
              </v:group>
            </w:pict>
          </mc:Fallback>
        </mc:AlternateContent>
      </w:r>
    </w:p>
    <w:p w14:paraId="0095C094" w14:textId="77777777" w:rsidR="007372E6" w:rsidRDefault="00E248BC" w:rsidP="008F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w ujęciu Allporta</w:t>
      </w:r>
    </w:p>
    <w:p w14:paraId="0C0999FA" w14:textId="77777777" w:rsidR="00EE12EA" w:rsidRPr="00E248BC" w:rsidRDefault="00152435" w:rsidP="00E248BC">
      <w:pPr>
        <w:rPr>
          <w:rFonts w:ascii="Times New Roman" w:hAnsi="Times New Roman" w:cs="Times New Roman"/>
          <w:sz w:val="24"/>
          <w:szCs w:val="24"/>
        </w:rPr>
      </w:pPr>
      <w:r w:rsidRPr="00E248BC">
        <w:rPr>
          <w:rFonts w:ascii="Times New Roman" w:hAnsi="Times New Roman" w:cs="Times New Roman"/>
          <w:sz w:val="24"/>
          <w:szCs w:val="24"/>
        </w:rPr>
        <w:t>Trzy rodzaje cech:</w:t>
      </w:r>
    </w:p>
    <w:p w14:paraId="6764C5BD" w14:textId="77777777" w:rsidR="00EE12EA" w:rsidRPr="00E248BC" w:rsidRDefault="00152435" w:rsidP="00E248B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248BC">
        <w:rPr>
          <w:rFonts w:ascii="Times New Roman" w:hAnsi="Times New Roman" w:cs="Times New Roman"/>
          <w:sz w:val="24"/>
          <w:szCs w:val="24"/>
        </w:rPr>
        <w:t>cechy podstawowe,</w:t>
      </w:r>
    </w:p>
    <w:p w14:paraId="2002D8AA" w14:textId="77777777" w:rsidR="00EE12EA" w:rsidRPr="00E248BC" w:rsidRDefault="00152435" w:rsidP="00E248B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248BC">
        <w:rPr>
          <w:rFonts w:ascii="Times New Roman" w:hAnsi="Times New Roman" w:cs="Times New Roman"/>
          <w:sz w:val="24"/>
          <w:szCs w:val="24"/>
        </w:rPr>
        <w:t>cechy główne,</w:t>
      </w:r>
    </w:p>
    <w:p w14:paraId="283EAA41" w14:textId="77777777" w:rsidR="00EE12EA" w:rsidRDefault="00152435" w:rsidP="00E248BC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248BC">
        <w:rPr>
          <w:rFonts w:ascii="Times New Roman" w:hAnsi="Times New Roman" w:cs="Times New Roman"/>
          <w:sz w:val="24"/>
          <w:szCs w:val="24"/>
        </w:rPr>
        <w:t xml:space="preserve">cechy drugorzędne. </w:t>
      </w:r>
    </w:p>
    <w:p w14:paraId="071657CF" w14:textId="77777777" w:rsidR="00EE12EA" w:rsidRPr="00E248BC" w:rsidRDefault="00152435" w:rsidP="00E248BC">
      <w:pPr>
        <w:rPr>
          <w:rFonts w:ascii="Times New Roman" w:hAnsi="Times New Roman" w:cs="Times New Roman"/>
          <w:sz w:val="24"/>
          <w:szCs w:val="24"/>
        </w:rPr>
      </w:pPr>
      <w:r w:rsidRPr="00E248BC">
        <w:rPr>
          <w:rFonts w:ascii="Times New Roman" w:hAnsi="Times New Roman" w:cs="Times New Roman"/>
          <w:b/>
          <w:bCs/>
          <w:sz w:val="24"/>
          <w:szCs w:val="24"/>
        </w:rPr>
        <w:t xml:space="preserve">Cechy podstawowe </w:t>
      </w:r>
      <w:r w:rsidRPr="00E248BC">
        <w:rPr>
          <w:rFonts w:ascii="Times New Roman" w:hAnsi="Times New Roman" w:cs="Times New Roman"/>
          <w:sz w:val="24"/>
          <w:szCs w:val="24"/>
        </w:rPr>
        <w:t xml:space="preserve">to cechy wokół których jednostka organizuje swoje życie. Dla Matki Teresy cechą podstawową mogłoby być poświęcanie swojego życia dla innych... </w:t>
      </w:r>
    </w:p>
    <w:p w14:paraId="7F334BA7" w14:textId="77777777" w:rsidR="00E248BC" w:rsidRDefault="00E248BC" w:rsidP="00E248BC">
      <w:pPr>
        <w:rPr>
          <w:rFonts w:ascii="Times New Roman" w:hAnsi="Times New Roman" w:cs="Times New Roman"/>
          <w:sz w:val="24"/>
          <w:szCs w:val="24"/>
        </w:rPr>
      </w:pPr>
      <w:r w:rsidRPr="00E248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BD09E9" wp14:editId="413231F2">
            <wp:extent cx="2066925" cy="1419225"/>
            <wp:effectExtent l="19050" t="0" r="0" b="0"/>
            <wp:docPr id="3" name="Obraz 3" descr="C:\Users\Agata\Desktop\6360843342953884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gata\Desktop\636084334295388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55" cy="141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A535B" w14:textId="77777777" w:rsidR="00EE12EA" w:rsidRDefault="00152435" w:rsidP="00E248BC">
      <w:pPr>
        <w:rPr>
          <w:rFonts w:ascii="Times New Roman" w:hAnsi="Times New Roman" w:cs="Times New Roman"/>
          <w:sz w:val="24"/>
          <w:szCs w:val="24"/>
        </w:rPr>
      </w:pPr>
      <w:r w:rsidRPr="00E248BC">
        <w:rPr>
          <w:rFonts w:ascii="Times New Roman" w:hAnsi="Times New Roman" w:cs="Times New Roman"/>
          <w:b/>
          <w:bCs/>
          <w:sz w:val="24"/>
          <w:szCs w:val="24"/>
        </w:rPr>
        <w:t xml:space="preserve">Cechy główne </w:t>
      </w:r>
      <w:r w:rsidRPr="00E248BC">
        <w:rPr>
          <w:rFonts w:ascii="Times New Roman" w:hAnsi="Times New Roman" w:cs="Times New Roman"/>
          <w:sz w:val="24"/>
          <w:szCs w:val="24"/>
        </w:rPr>
        <w:t>reprezentują zasadnicze, charakterystyczne dla danej osoby właściwości, takie jak uczciwość czy optymizm...</w:t>
      </w:r>
    </w:p>
    <w:p w14:paraId="518CB67B" w14:textId="77777777" w:rsidR="00EE12EA" w:rsidRDefault="00152435" w:rsidP="00E248BC">
      <w:pPr>
        <w:rPr>
          <w:rFonts w:ascii="Times New Roman" w:hAnsi="Times New Roman" w:cs="Times New Roman"/>
          <w:sz w:val="24"/>
          <w:szCs w:val="24"/>
        </w:rPr>
      </w:pPr>
      <w:r w:rsidRPr="00E248BC">
        <w:rPr>
          <w:rFonts w:ascii="Times New Roman" w:hAnsi="Times New Roman" w:cs="Times New Roman"/>
          <w:b/>
          <w:sz w:val="24"/>
          <w:szCs w:val="24"/>
        </w:rPr>
        <w:t>Cechy drugorzędne</w:t>
      </w:r>
      <w:r w:rsidRPr="00E248BC">
        <w:rPr>
          <w:rFonts w:ascii="Times New Roman" w:hAnsi="Times New Roman" w:cs="Times New Roman"/>
          <w:sz w:val="24"/>
          <w:szCs w:val="24"/>
        </w:rPr>
        <w:t xml:space="preserve"> to specyficzne, osobiste właściwości, pomagające przewidzieć zachowanie człowieka, ale mniej przydatne do zrozumienia jej osobowości, np. preferencje dotyczące jedzenia, ubierania się... </w:t>
      </w:r>
    </w:p>
    <w:p w14:paraId="1E41603B" w14:textId="77777777" w:rsidR="00971CE6" w:rsidRDefault="00971CE6" w:rsidP="00E248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1CE6">
        <w:rPr>
          <w:rFonts w:ascii="Times New Roman" w:hAnsi="Times New Roman" w:cs="Times New Roman"/>
          <w:sz w:val="24"/>
          <w:szCs w:val="24"/>
          <w:u w:val="single"/>
        </w:rPr>
        <w:t xml:space="preserve">Koło osobowości wg </w:t>
      </w:r>
      <w:proofErr w:type="spellStart"/>
      <w:r w:rsidRPr="00971CE6">
        <w:rPr>
          <w:rFonts w:ascii="Times New Roman" w:hAnsi="Times New Roman" w:cs="Times New Roman"/>
          <w:sz w:val="24"/>
          <w:szCs w:val="24"/>
          <w:u w:val="single"/>
        </w:rPr>
        <w:t>Eysenck’a</w:t>
      </w:r>
      <w:proofErr w:type="spellEnd"/>
    </w:p>
    <w:p w14:paraId="4D157F37" w14:textId="77777777" w:rsidR="00971CE6" w:rsidRDefault="00971CE6" w:rsidP="00E248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1CE6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inline distT="0" distB="0" distL="0" distR="0" wp14:anchorId="3DB2E5F5" wp14:editId="132CC811">
            <wp:extent cx="5760720" cy="4299410"/>
            <wp:effectExtent l="19050" t="0" r="0" b="0"/>
            <wp:docPr id="4" name="Obraz 4" descr="C:\Users\Agata\Desktop\Prezentacja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Agata\Desktop\Prezentacja11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E3B45" w14:textId="77777777" w:rsidR="00EE12EA" w:rsidRPr="005F6A84" w:rsidRDefault="00152435" w:rsidP="005F6A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6A84">
        <w:rPr>
          <w:rFonts w:ascii="Times New Roman" w:hAnsi="Times New Roman" w:cs="Times New Roman"/>
          <w:sz w:val="24"/>
          <w:szCs w:val="24"/>
          <w:u w:val="single"/>
        </w:rPr>
        <w:t xml:space="preserve">3 główne wymiary: </w:t>
      </w:r>
    </w:p>
    <w:p w14:paraId="38F49B30" w14:textId="77777777" w:rsidR="00EE12EA" w:rsidRPr="005F6A84" w:rsidRDefault="00152435" w:rsidP="005F6A8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6A84">
        <w:rPr>
          <w:rFonts w:ascii="Times New Roman" w:hAnsi="Times New Roman" w:cs="Times New Roman"/>
          <w:b/>
          <w:bCs/>
          <w:sz w:val="24"/>
          <w:szCs w:val="24"/>
          <w:u w:val="single"/>
        </w:rPr>
        <w:t>ekstrawersja</w:t>
      </w:r>
      <w:r w:rsidRPr="005F6A84">
        <w:rPr>
          <w:rFonts w:ascii="Times New Roman" w:hAnsi="Times New Roman" w:cs="Times New Roman"/>
          <w:sz w:val="24"/>
          <w:szCs w:val="24"/>
          <w:u w:val="single"/>
        </w:rPr>
        <w:t>: ukierunkowany do wewnątrz vs. ukierunkowany do zewnątrz,</w:t>
      </w:r>
    </w:p>
    <w:p w14:paraId="1AF2411A" w14:textId="77777777" w:rsidR="00EE12EA" w:rsidRPr="005F6A84" w:rsidRDefault="00152435" w:rsidP="005F6A8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6A84">
        <w:rPr>
          <w:rFonts w:ascii="Times New Roman" w:hAnsi="Times New Roman" w:cs="Times New Roman"/>
          <w:b/>
          <w:bCs/>
          <w:sz w:val="24"/>
          <w:szCs w:val="24"/>
          <w:u w:val="single"/>
        </w:rPr>
        <w:t>neurotyczność</w:t>
      </w:r>
      <w:r w:rsidRPr="005F6A84">
        <w:rPr>
          <w:rFonts w:ascii="Times New Roman" w:hAnsi="Times New Roman" w:cs="Times New Roman"/>
          <w:sz w:val="24"/>
          <w:szCs w:val="24"/>
          <w:u w:val="single"/>
        </w:rPr>
        <w:t>: zrównoważony emocjonalnie vs. niezrównoważony emocjonalnie,</w:t>
      </w:r>
    </w:p>
    <w:p w14:paraId="5AB852EB" w14:textId="77777777" w:rsidR="00EE12EA" w:rsidRPr="005F6A84" w:rsidRDefault="00152435" w:rsidP="005F6A8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F6A84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psychotyzm</w:t>
      </w:r>
      <w:r w:rsidRPr="005F6A84">
        <w:rPr>
          <w:rFonts w:ascii="Times New Roman" w:hAnsi="Times New Roman" w:cs="Times New Roman"/>
          <w:sz w:val="24"/>
          <w:szCs w:val="24"/>
          <w:u w:val="single"/>
        </w:rPr>
        <w:t xml:space="preserve">: (uprzejmy i liczący się z innymi vs. agresywny i antyspołeczny), </w:t>
      </w:r>
    </w:p>
    <w:p w14:paraId="6C51DE5B" w14:textId="77777777" w:rsidR="00971CE6" w:rsidRDefault="005F6A84" w:rsidP="00E248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A84">
        <w:rPr>
          <w:rFonts w:ascii="Times New Roman" w:hAnsi="Times New Roman" w:cs="Times New Roman"/>
          <w:b/>
          <w:sz w:val="24"/>
          <w:szCs w:val="24"/>
          <w:u w:val="single"/>
        </w:rPr>
        <w:t>Model Wielkiej Piątki/ Model pięcioczynnikowy</w:t>
      </w:r>
    </w:p>
    <w:p w14:paraId="1BCC32DC" w14:textId="77777777" w:rsidR="005F6A84" w:rsidRDefault="005F6A84" w:rsidP="00E248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6A84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3803E268" wp14:editId="08118C65">
            <wp:extent cx="5760720" cy="4009721"/>
            <wp:effectExtent l="19050" t="0" r="0" b="0"/>
            <wp:docPr id="5" name="Obraz 5" descr="C:\Users\Agata\Desktop\osobowosc-psychologia-zarzdzania-7-7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gata\Desktop\osobowosc-psychologia-zarzdzania-7-728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9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7E7AF" w14:textId="77777777" w:rsidR="005F6A84" w:rsidRDefault="0080761B" w:rsidP="00E248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Struktura osobowości wg Freuda</w:t>
      </w:r>
    </w:p>
    <w:p w14:paraId="270FDC2C" w14:textId="77777777" w:rsidR="00EE12EA" w:rsidRPr="0080761B" w:rsidRDefault="00152435" w:rsidP="0080761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0761B">
        <w:rPr>
          <w:rFonts w:ascii="Times New Roman" w:hAnsi="Times New Roman" w:cs="Times New Roman"/>
          <w:sz w:val="24"/>
          <w:szCs w:val="24"/>
        </w:rPr>
        <w:t>W psychoanalizie, podstawą jest koncepcja struktury osobowości. Według Freuda, nasza osobowość składa się z trzech elementów: </w:t>
      </w:r>
      <w:r w:rsidRPr="0080761B">
        <w:rPr>
          <w:rFonts w:ascii="Times New Roman" w:hAnsi="Times New Roman" w:cs="Times New Roman"/>
          <w:bCs/>
          <w:i/>
          <w:iCs/>
          <w:sz w:val="24"/>
          <w:szCs w:val="24"/>
        </w:rPr>
        <w:t>id</w:t>
      </w:r>
      <w:r w:rsidRPr="0080761B">
        <w:rPr>
          <w:rFonts w:ascii="Times New Roman" w:hAnsi="Times New Roman" w:cs="Times New Roman"/>
          <w:bCs/>
          <w:sz w:val="24"/>
          <w:szCs w:val="24"/>
        </w:rPr>
        <w:t>, </w:t>
      </w:r>
      <w:r w:rsidRPr="0080761B">
        <w:rPr>
          <w:rFonts w:ascii="Times New Roman" w:hAnsi="Times New Roman" w:cs="Times New Roman"/>
          <w:bCs/>
          <w:i/>
          <w:iCs/>
          <w:sz w:val="24"/>
          <w:szCs w:val="24"/>
        </w:rPr>
        <w:t>ego</w:t>
      </w:r>
      <w:r w:rsidRPr="0080761B">
        <w:rPr>
          <w:rFonts w:ascii="Times New Roman" w:hAnsi="Times New Roman" w:cs="Times New Roman"/>
          <w:bCs/>
          <w:sz w:val="24"/>
          <w:szCs w:val="24"/>
        </w:rPr>
        <w:t> i </w:t>
      </w:r>
      <w:r w:rsidRPr="0080761B">
        <w:rPr>
          <w:rFonts w:ascii="Times New Roman" w:hAnsi="Times New Roman" w:cs="Times New Roman"/>
          <w:bCs/>
          <w:i/>
          <w:iCs/>
          <w:sz w:val="24"/>
          <w:szCs w:val="24"/>
        </w:rPr>
        <w:t>superego</w:t>
      </w:r>
      <w:r w:rsidRPr="0080761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67E5549" w14:textId="77777777" w:rsidR="00EE12EA" w:rsidRDefault="00152435" w:rsidP="0080761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0761B">
        <w:rPr>
          <w:rFonts w:ascii="Times New Roman" w:hAnsi="Times New Roman" w:cs="Times New Roman"/>
          <w:sz w:val="24"/>
          <w:szCs w:val="24"/>
        </w:rPr>
        <w:t>na każde nasze zachowanie wpływ ma zarówno id jak i pozostałe elementy.</w:t>
      </w:r>
    </w:p>
    <w:p w14:paraId="579A8811" w14:textId="77777777" w:rsidR="0080761B" w:rsidRPr="0080761B" w:rsidRDefault="0080761B" w:rsidP="0080761B">
      <w:pPr>
        <w:rPr>
          <w:rFonts w:ascii="Times New Roman" w:hAnsi="Times New Roman" w:cs="Times New Roman"/>
          <w:sz w:val="24"/>
          <w:szCs w:val="24"/>
        </w:rPr>
      </w:pPr>
      <w:r w:rsidRPr="008076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43C5A7" wp14:editId="57024BAB">
            <wp:extent cx="3200400" cy="2143125"/>
            <wp:effectExtent l="19050" t="0" r="0" b="0"/>
            <wp:docPr id="6" name="Obraz 6" descr="C:\Users\Agata\Desktop\id-ego-superego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Agata\Desktop\id-ego-superego[1].gif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98" cy="2142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2D701" w14:textId="77777777" w:rsidR="00EE12EA" w:rsidRDefault="00152435" w:rsidP="00EA1C0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1C04">
        <w:rPr>
          <w:rFonts w:ascii="Times New Roman" w:hAnsi="Times New Roman" w:cs="Times New Roman"/>
          <w:bCs/>
          <w:sz w:val="24"/>
          <w:szCs w:val="24"/>
        </w:rPr>
        <w:t>Id</w:t>
      </w:r>
      <w:r w:rsidRPr="00EA1C04">
        <w:rPr>
          <w:rFonts w:ascii="Times New Roman" w:hAnsi="Times New Roman" w:cs="Times New Roman"/>
          <w:sz w:val="24"/>
          <w:szCs w:val="24"/>
        </w:rPr>
        <w:t xml:space="preserve"> to pierwotna energia, która zasila pozostałe systemy. Jego celem jest zachowanie optymalnego poziomu energii w organizmie. Jeśli więc jest jej zbyt dużo, id dąży go tego aby ją rozładować. </w:t>
      </w:r>
    </w:p>
    <w:p w14:paraId="10DF319C" w14:textId="77777777" w:rsidR="00EE12EA" w:rsidRPr="00EA1C04" w:rsidRDefault="00152435" w:rsidP="00EA1C0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1C04">
        <w:rPr>
          <w:rFonts w:ascii="Times New Roman" w:hAnsi="Times New Roman" w:cs="Times New Roman"/>
          <w:sz w:val="24"/>
          <w:szCs w:val="24"/>
        </w:rPr>
        <w:t>Id bywa nazywane naturalnym popędem, albo też wewnętrznym dzieckiem, działa bowiem właśnie jak dziecko, które chce unikać przykrości i dążyć do przyjemności.</w:t>
      </w:r>
    </w:p>
    <w:p w14:paraId="5D7EE4E4" w14:textId="77777777" w:rsidR="00EE12EA" w:rsidRPr="00EA1C04" w:rsidRDefault="00152435" w:rsidP="00EA1C0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1C0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Ego</w:t>
      </w:r>
      <w:r w:rsidRPr="00EA1C04">
        <w:rPr>
          <w:rFonts w:ascii="Times New Roman" w:hAnsi="Times New Roman" w:cs="Times New Roman"/>
          <w:sz w:val="24"/>
          <w:szCs w:val="24"/>
        </w:rPr>
        <w:t xml:space="preserve"> to element kontaktujący się ze światem zewnętrznym. To ego wie co trzeba zrobić aby osiągnąć zadowolenie i obniżyć poziom energii. Ego jest w stanie odróżnić to co jest rzeczywiste i istnieje w świecie zewnętrznym od tego co znajduje się jedynie w wyobraźni człowieka. Ego decyduje o działaniu i o tym na jakie bodźce nastąpi reakcja organizmu. </w:t>
      </w:r>
    </w:p>
    <w:p w14:paraId="681FFA02" w14:textId="77777777" w:rsidR="00EE12EA" w:rsidRPr="00EA1C04" w:rsidRDefault="00152435" w:rsidP="00EA1C0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A1C04">
        <w:rPr>
          <w:rFonts w:ascii="Times New Roman" w:hAnsi="Times New Roman" w:cs="Times New Roman"/>
          <w:b/>
          <w:bCs/>
          <w:sz w:val="24"/>
          <w:szCs w:val="24"/>
          <w:u w:val="single"/>
        </w:rPr>
        <w:t>Superego</w:t>
      </w:r>
      <w:r w:rsidRPr="00EA1C04">
        <w:rPr>
          <w:rFonts w:ascii="Times New Roman" w:hAnsi="Times New Roman" w:cs="Times New Roman"/>
          <w:sz w:val="24"/>
          <w:szCs w:val="24"/>
        </w:rPr>
        <w:t xml:space="preserve"> nazywane jest sumieniem lub poziomem społecznym. Przechowuje ono wszystkie nakazy i zakazy społeczne, moralne, prawne. Superego hamuje nieakceptowane społecznie impulsy id i dąży do doskonałości w rozumieniu wpojonych człowiekowi wartości i zasad. </w:t>
      </w:r>
    </w:p>
    <w:p w14:paraId="2DC7103F" w14:textId="77777777" w:rsidR="00EA1C04" w:rsidRPr="00EA1C04" w:rsidRDefault="00EA1C04" w:rsidP="00EA1C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1C04">
        <w:rPr>
          <w:rFonts w:ascii="Times New Roman" w:hAnsi="Times New Roman" w:cs="Times New Roman"/>
          <w:sz w:val="24"/>
          <w:szCs w:val="24"/>
          <w:u w:val="single"/>
        </w:rPr>
        <w:t>Struktura osobowości:</w:t>
      </w:r>
    </w:p>
    <w:p w14:paraId="48C6FB7B" w14:textId="77777777" w:rsidR="00EE12EA" w:rsidRPr="00EA1C04" w:rsidRDefault="00152435" w:rsidP="00EA1C04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A1C04">
        <w:rPr>
          <w:rFonts w:ascii="Times New Roman" w:hAnsi="Times New Roman" w:cs="Times New Roman"/>
          <w:sz w:val="24"/>
          <w:szCs w:val="24"/>
        </w:rPr>
        <w:t>Wszystkie trzy elementy osobowości współpracują ze sobą, tworząc jedną spójną strukturę, która powoduje że jesteśmy tacy jacy jesteśmy.</w:t>
      </w:r>
    </w:p>
    <w:p w14:paraId="14AA792D" w14:textId="77777777" w:rsidR="00EE12EA" w:rsidRPr="00EA1C04" w:rsidRDefault="00152435" w:rsidP="00EA1C04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A1C04">
        <w:rPr>
          <w:rFonts w:ascii="Times New Roman" w:hAnsi="Times New Roman" w:cs="Times New Roman"/>
          <w:sz w:val="24"/>
          <w:szCs w:val="24"/>
        </w:rPr>
        <w:t xml:space="preserve">Przykład: </w:t>
      </w:r>
    </w:p>
    <w:p w14:paraId="6AF75E81" w14:textId="77777777" w:rsidR="00EE12EA" w:rsidRPr="00EA1C04" w:rsidRDefault="00152435" w:rsidP="00EA1C04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A1C04">
        <w:rPr>
          <w:rFonts w:ascii="Times New Roman" w:hAnsi="Times New Roman" w:cs="Times New Roman"/>
          <w:sz w:val="24"/>
          <w:szCs w:val="24"/>
        </w:rPr>
        <w:t xml:space="preserve">Kiedy jesteśmy głodni, id zaczyna domagać się usunięcia napięcia, czyli głodu. Ego wie, że aby zjeść, trzeba wyjść z domu i udać się do sklepu z jedzeniem bądź do restauracji. Superego zaś mówi nam, że nie można ukraść jedzenia, tylko należy za nie zapłacić. Takie są bowiem normy społeczne. </w:t>
      </w:r>
    </w:p>
    <w:p w14:paraId="2EF16CAE" w14:textId="77777777" w:rsidR="00EE12EA" w:rsidRPr="00EA1C04" w:rsidRDefault="00152435" w:rsidP="00EA1C04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A1C04">
        <w:rPr>
          <w:rFonts w:ascii="Times New Roman" w:hAnsi="Times New Roman" w:cs="Times New Roman"/>
          <w:sz w:val="24"/>
          <w:szCs w:val="24"/>
        </w:rPr>
        <w:t>W rzeczywistości, kiedy jesteśmy głodni, idziemy na zakupy a potem przygotowujemy posiłek, a cały proces z tym związany jest spójny i płynny, bo nasze elementy osobowości dobrze ze sobą współpracują.</w:t>
      </w:r>
    </w:p>
    <w:p w14:paraId="7EE325C0" w14:textId="77777777" w:rsidR="00EA1C04" w:rsidRDefault="00EA1C04" w:rsidP="00EA1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wpływające na rozwój osobowości:</w:t>
      </w:r>
    </w:p>
    <w:p w14:paraId="6B2C2F15" w14:textId="77777777" w:rsidR="00EE12EA" w:rsidRPr="00FC548C" w:rsidRDefault="00152435" w:rsidP="00FC548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 xml:space="preserve">aktywność własna, </w:t>
      </w:r>
    </w:p>
    <w:p w14:paraId="19172E0B" w14:textId="77777777" w:rsidR="00EE12EA" w:rsidRPr="00FC548C" w:rsidRDefault="00152435" w:rsidP="00FC548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środowisko biologiczne (np. zróżnicowanie geograficzne) i społeczne,</w:t>
      </w:r>
    </w:p>
    <w:p w14:paraId="294E27C0" w14:textId="77777777" w:rsidR="00EE12EA" w:rsidRPr="00FC548C" w:rsidRDefault="00152435" w:rsidP="00FC548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role społeczne,</w:t>
      </w:r>
    </w:p>
    <w:p w14:paraId="3657BCBA" w14:textId="77777777" w:rsidR="00EE12EA" w:rsidRPr="00FC548C" w:rsidRDefault="00152435" w:rsidP="00FC548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osoby znaczące,</w:t>
      </w:r>
    </w:p>
    <w:p w14:paraId="5EF00C73" w14:textId="77777777" w:rsidR="00EE12EA" w:rsidRPr="00FC548C" w:rsidRDefault="00152435" w:rsidP="00FC548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przejmowanie wzorców,</w:t>
      </w:r>
    </w:p>
    <w:p w14:paraId="3A1A92A9" w14:textId="77777777" w:rsidR="00EE12EA" w:rsidRPr="00FC548C" w:rsidRDefault="00152435" w:rsidP="00FC548C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rola oddziaływań wychowawczych,</w:t>
      </w:r>
    </w:p>
    <w:p w14:paraId="2879330A" w14:textId="77777777" w:rsidR="00EA1C04" w:rsidRDefault="00FC548C" w:rsidP="00EA1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Osobowość jako system:</w:t>
      </w:r>
    </w:p>
    <w:p w14:paraId="4CA7D1B6" w14:textId="77777777" w:rsidR="00EE12EA" w:rsidRPr="00FC548C" w:rsidRDefault="00152435" w:rsidP="00FC548C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b/>
          <w:bCs/>
          <w:sz w:val="24"/>
          <w:szCs w:val="24"/>
        </w:rPr>
        <w:t xml:space="preserve">Osobowość jako system </w:t>
      </w:r>
      <w:r w:rsidRPr="00FC548C">
        <w:rPr>
          <w:rFonts w:ascii="Times New Roman" w:hAnsi="Times New Roman" w:cs="Times New Roman"/>
          <w:sz w:val="24"/>
          <w:szCs w:val="24"/>
        </w:rPr>
        <w:t>to wewnętrzny system regulacji pozwalający na </w:t>
      </w:r>
      <w:r w:rsidRPr="00FC548C">
        <w:rPr>
          <w:rFonts w:ascii="Times New Roman" w:hAnsi="Times New Roman" w:cs="Times New Roman"/>
          <w:b/>
          <w:bCs/>
          <w:sz w:val="24"/>
          <w:szCs w:val="24"/>
        </w:rPr>
        <w:t>adaptację i</w:t>
      </w:r>
      <w:r w:rsidRPr="00FC548C">
        <w:rPr>
          <w:rFonts w:ascii="Times New Roman" w:hAnsi="Times New Roman" w:cs="Times New Roman"/>
          <w:sz w:val="24"/>
          <w:szCs w:val="24"/>
        </w:rPr>
        <w:t xml:space="preserve"> wewnętrzną integrację </w:t>
      </w:r>
      <w:r w:rsidRPr="00FC548C">
        <w:rPr>
          <w:rFonts w:ascii="Times New Roman" w:hAnsi="Times New Roman" w:cs="Times New Roman"/>
          <w:sz w:val="24"/>
          <w:szCs w:val="24"/>
          <w:u w:val="single"/>
        </w:rPr>
        <w:t>myśli</w:t>
      </w:r>
      <w:r w:rsidRPr="00FC548C">
        <w:rPr>
          <w:rFonts w:ascii="Times New Roman" w:hAnsi="Times New Roman" w:cs="Times New Roman"/>
          <w:sz w:val="24"/>
          <w:szCs w:val="24"/>
        </w:rPr>
        <w:t>, </w:t>
      </w:r>
      <w:r w:rsidRPr="00FC548C">
        <w:rPr>
          <w:rFonts w:ascii="Times New Roman" w:hAnsi="Times New Roman" w:cs="Times New Roman"/>
          <w:sz w:val="24"/>
          <w:szCs w:val="24"/>
          <w:u w:val="single"/>
        </w:rPr>
        <w:t>uczuć</w:t>
      </w:r>
      <w:r w:rsidRPr="00FC548C">
        <w:rPr>
          <w:rFonts w:ascii="Times New Roman" w:hAnsi="Times New Roman" w:cs="Times New Roman"/>
          <w:sz w:val="24"/>
          <w:szCs w:val="24"/>
        </w:rPr>
        <w:t> i </w:t>
      </w:r>
      <w:r w:rsidRPr="00FC548C">
        <w:rPr>
          <w:rFonts w:ascii="Times New Roman" w:hAnsi="Times New Roman" w:cs="Times New Roman"/>
          <w:sz w:val="24"/>
          <w:szCs w:val="24"/>
          <w:u w:val="single"/>
        </w:rPr>
        <w:t>zachowania </w:t>
      </w:r>
      <w:r w:rsidRPr="00FC548C">
        <w:rPr>
          <w:rFonts w:ascii="Times New Roman" w:hAnsi="Times New Roman" w:cs="Times New Roman"/>
          <w:sz w:val="24"/>
          <w:szCs w:val="24"/>
        </w:rPr>
        <w:t>w określonym </w:t>
      </w:r>
      <w:r w:rsidRPr="00FC548C">
        <w:rPr>
          <w:rFonts w:ascii="Times New Roman" w:hAnsi="Times New Roman" w:cs="Times New Roman"/>
          <w:sz w:val="24"/>
          <w:szCs w:val="24"/>
          <w:u w:val="single"/>
        </w:rPr>
        <w:t>środowisku</w:t>
      </w:r>
      <w:r w:rsidRPr="00FC548C">
        <w:rPr>
          <w:rFonts w:ascii="Times New Roman" w:hAnsi="Times New Roman" w:cs="Times New Roman"/>
          <w:sz w:val="24"/>
          <w:szCs w:val="24"/>
        </w:rPr>
        <w:t xml:space="preserve"> w wymiarze czasowym (poczucie stabilności). Jest to zespół względnie trwałych cech lub dyspozycji psychicznych jednostki, różniących ją od innych jednostek. </w:t>
      </w:r>
    </w:p>
    <w:p w14:paraId="5D250D1B" w14:textId="77777777" w:rsidR="00FC548C" w:rsidRDefault="00FC548C" w:rsidP="00EA1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Regulacyjna funkcja osobowości:</w:t>
      </w:r>
    </w:p>
    <w:p w14:paraId="7174A46A" w14:textId="77777777" w:rsidR="00EE12EA" w:rsidRPr="00FC548C" w:rsidRDefault="00152435" w:rsidP="00FC548C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lastRenderedPageBreak/>
        <w:t>Ujęcie Reykowskiego</w:t>
      </w:r>
    </w:p>
    <w:p w14:paraId="22D46E05" w14:textId="77777777" w:rsidR="00EE12EA" w:rsidRPr="00FC548C" w:rsidRDefault="00152435" w:rsidP="00FC548C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Osobowość, rola regulacyjna wobec zachowania, na przykładzie dominującego typu regulacji...</w:t>
      </w:r>
    </w:p>
    <w:p w14:paraId="4A8D84DE" w14:textId="77777777" w:rsidR="00FC548C" w:rsidRDefault="00FC548C" w:rsidP="00EA1C04">
      <w:p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1DBB36" wp14:editId="25A3C329">
            <wp:extent cx="3219450" cy="1362075"/>
            <wp:effectExtent l="19050" t="0" r="0" b="0"/>
            <wp:docPr id="7" name="Obraz 7" descr="C:\Users\Agata\Desktop\pobr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Agat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69" cy="136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F0454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 xml:space="preserve">Osobowość wg Reykowskiego to naczelny system regulacji, integracji i kontroli działania. </w:t>
      </w:r>
    </w:p>
    <w:p w14:paraId="50C5CF86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 xml:space="preserve">Dzięki wykorzystaniu wiedzy swoje popędy można hamować... </w:t>
      </w:r>
    </w:p>
    <w:p w14:paraId="4FB72CAF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Np. wiedząc, że jedzenie w kinie nie wypada, możemy powstrzymać swoje popędy dotyczące głodu, albo...</w:t>
      </w:r>
    </w:p>
    <w:p w14:paraId="413A09B8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 xml:space="preserve">posiadając określony zasób wiedzy możemy się powstrzymać od załatwiania potrzeb fizjologicznych w publicznym miejscu. </w:t>
      </w:r>
    </w:p>
    <w:p w14:paraId="6A93B102" w14:textId="77777777" w:rsidR="00EE12EA" w:rsidRPr="00FC548C" w:rsidRDefault="00152435" w:rsidP="00FC548C">
      <w:p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 xml:space="preserve">Reykowski dokonuje podziału na dwa </w:t>
      </w:r>
      <w:proofErr w:type="spellStart"/>
      <w:r w:rsidRPr="00FC548C">
        <w:rPr>
          <w:rFonts w:ascii="Times New Roman" w:hAnsi="Times New Roman" w:cs="Times New Roman"/>
          <w:sz w:val="24"/>
          <w:szCs w:val="24"/>
        </w:rPr>
        <w:t>subsystemy</w:t>
      </w:r>
      <w:proofErr w:type="spellEnd"/>
      <w:r w:rsidRPr="00FC548C">
        <w:rPr>
          <w:rFonts w:ascii="Times New Roman" w:hAnsi="Times New Roman" w:cs="Times New Roman"/>
          <w:sz w:val="24"/>
          <w:szCs w:val="24"/>
        </w:rPr>
        <w:t>:</w:t>
      </w:r>
    </w:p>
    <w:p w14:paraId="3EFA7969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JA- zbiór informacji na własny temat,</w:t>
      </w:r>
    </w:p>
    <w:p w14:paraId="2A108943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NIE JA- wszystko to, co jest poza jednostką.</w:t>
      </w:r>
    </w:p>
    <w:p w14:paraId="576E9A31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Nasze zachowanie zależy od różnych typów regulacji.</w:t>
      </w:r>
    </w:p>
    <w:p w14:paraId="491E353F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 xml:space="preserve">3 typy: równorzędny i 2 dominujące: </w:t>
      </w:r>
    </w:p>
    <w:p w14:paraId="26ED9DDC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Typ równorzędny </w:t>
      </w:r>
      <w:r w:rsidRPr="00FC548C">
        <w:rPr>
          <w:rFonts w:ascii="Times New Roman" w:hAnsi="Times New Roman" w:cs="Times New Roman"/>
          <w:sz w:val="24"/>
          <w:szCs w:val="24"/>
        </w:rPr>
        <w:t>polega na zachowaniu pełnej równowagi między JA i NIE JA, co w rzeczywistości jest raczej niemożliwe.</w:t>
      </w:r>
    </w:p>
    <w:p w14:paraId="04CDD0F3" w14:textId="77777777" w:rsidR="00EE12EA" w:rsidRPr="00FC548C" w:rsidRDefault="00152435" w:rsidP="00FC548C">
      <w:p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>Dwa pozostałe typy są możliwe co do występowania:</w:t>
      </w:r>
    </w:p>
    <w:p w14:paraId="66D5AD74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 xml:space="preserve">1) JA dominuje nad NIE JA – </w:t>
      </w:r>
      <w:r w:rsidRPr="00FC548C">
        <w:rPr>
          <w:rFonts w:ascii="Times New Roman" w:hAnsi="Times New Roman" w:cs="Times New Roman"/>
          <w:b/>
          <w:bCs/>
          <w:sz w:val="24"/>
          <w:szCs w:val="24"/>
        </w:rPr>
        <w:t xml:space="preserve">typ egocentryczny </w:t>
      </w:r>
      <w:r w:rsidRPr="00FC548C">
        <w:rPr>
          <w:rFonts w:ascii="Times New Roman" w:hAnsi="Times New Roman" w:cs="Times New Roman"/>
          <w:sz w:val="24"/>
          <w:szCs w:val="24"/>
        </w:rPr>
        <w:t>– osoba w swoim mniemaniu jest ważniejsza od świata: może przyjąć formę ekspansywną: osoba chce ciągle więcej (nawet kosztem innych), mimo, że ma już zaspokojone potrzeby, lub formę obronną – osoba jest ogólnie zadowolona z tego co posiada, ale bardzo agresywnie reaguje, gdy ma się czymś podzielić- „ja nic nie chcę od świata, ale światu też nic nie dam”...</w:t>
      </w:r>
    </w:p>
    <w:p w14:paraId="2E6C174E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 xml:space="preserve">NIE JA dominuje nad JA – </w:t>
      </w:r>
      <w:r w:rsidRPr="00FC548C">
        <w:rPr>
          <w:rFonts w:ascii="Times New Roman" w:hAnsi="Times New Roman" w:cs="Times New Roman"/>
          <w:b/>
          <w:bCs/>
          <w:sz w:val="24"/>
          <w:szCs w:val="24"/>
        </w:rPr>
        <w:t xml:space="preserve">typ prospołeczny: </w:t>
      </w:r>
      <w:r w:rsidRPr="00FC548C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Pr="00FC548C">
        <w:rPr>
          <w:rFonts w:ascii="Times New Roman" w:hAnsi="Times New Roman" w:cs="Times New Roman"/>
          <w:sz w:val="24"/>
          <w:szCs w:val="24"/>
        </w:rPr>
        <w:t>allocentryczna</w:t>
      </w:r>
      <w:proofErr w:type="spellEnd"/>
      <w:r w:rsidRPr="00FC548C">
        <w:rPr>
          <w:rFonts w:ascii="Times New Roman" w:hAnsi="Times New Roman" w:cs="Times New Roman"/>
          <w:sz w:val="24"/>
          <w:szCs w:val="24"/>
        </w:rPr>
        <w:t xml:space="preserve">: osoba podporządkowuje swoje potrzeby innym, np. matka poświęca się dla dziecka, forma socjocentryczna: osoba podporządkowuje się dużym anonimowym grupom, ideom, </w:t>
      </w:r>
    </w:p>
    <w:p w14:paraId="03C6CEDA" w14:textId="77777777" w:rsidR="00EE12EA" w:rsidRPr="00FC548C" w:rsidRDefault="00152435" w:rsidP="00FC548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sz w:val="24"/>
          <w:szCs w:val="24"/>
        </w:rPr>
        <w:t xml:space="preserve">czy typ prospołeczny też może przyczynić się do patologii? </w:t>
      </w:r>
    </w:p>
    <w:p w14:paraId="7CFA278E" w14:textId="77777777" w:rsidR="00FC548C" w:rsidRDefault="00FC548C" w:rsidP="00EA1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Główne nurty w psychologii osobowości:</w:t>
      </w:r>
    </w:p>
    <w:p w14:paraId="23CC72CA" w14:textId="77777777" w:rsidR="00EE12EA" w:rsidRPr="00FC548C" w:rsidRDefault="00152435" w:rsidP="00FC548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b/>
          <w:bCs/>
          <w:sz w:val="24"/>
          <w:szCs w:val="24"/>
        </w:rPr>
        <w:t>psychoanaliza</w:t>
      </w:r>
      <w:r w:rsidRPr="00FC548C">
        <w:rPr>
          <w:rFonts w:ascii="Times New Roman" w:hAnsi="Times New Roman" w:cs="Times New Roman"/>
          <w:sz w:val="24"/>
          <w:szCs w:val="24"/>
        </w:rPr>
        <w:t xml:space="preserve"> – skoncentrowana na postrzeganiu człowieka zdeterminowanego nieświadomymi popędami,</w:t>
      </w:r>
    </w:p>
    <w:p w14:paraId="755C8120" w14:textId="77777777" w:rsidR="00EE12EA" w:rsidRPr="00FC548C" w:rsidRDefault="00152435" w:rsidP="00FC548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b/>
          <w:bCs/>
          <w:sz w:val="24"/>
          <w:szCs w:val="24"/>
        </w:rPr>
        <w:t>behawioryzm</w:t>
      </w:r>
      <w:r w:rsidRPr="00FC548C">
        <w:rPr>
          <w:rFonts w:ascii="Times New Roman" w:hAnsi="Times New Roman" w:cs="Times New Roman"/>
          <w:sz w:val="24"/>
          <w:szCs w:val="24"/>
        </w:rPr>
        <w:t xml:space="preserve"> – mocno akcentujący wpływ czynników zewnętrznych na kształtowanie się osobowości,</w:t>
      </w:r>
    </w:p>
    <w:p w14:paraId="78D2AF58" w14:textId="77777777" w:rsidR="00EE12EA" w:rsidRPr="00FC548C" w:rsidRDefault="00152435" w:rsidP="00FC548C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C548C">
        <w:rPr>
          <w:rFonts w:ascii="Times New Roman" w:hAnsi="Times New Roman" w:cs="Times New Roman"/>
          <w:b/>
          <w:bCs/>
          <w:sz w:val="24"/>
          <w:szCs w:val="24"/>
        </w:rPr>
        <w:t xml:space="preserve">teorie humanistyczne </w:t>
      </w:r>
      <w:r w:rsidRPr="00FC548C">
        <w:rPr>
          <w:rFonts w:ascii="Times New Roman" w:hAnsi="Times New Roman" w:cs="Times New Roman"/>
          <w:sz w:val="24"/>
          <w:szCs w:val="24"/>
        </w:rPr>
        <w:t xml:space="preserve">– całościowe i personalistyczne ujęcie człowieka, natura jest dobra lub neutralna (nigdy nie jest zła – tak jak w psychoanalizie), skupiają się na przyszłości, samorozwoju, samorealizacji. </w:t>
      </w:r>
    </w:p>
    <w:p w14:paraId="459DB396" w14:textId="77777777" w:rsidR="00D61F09" w:rsidRPr="00D61F09" w:rsidRDefault="00D61F09" w:rsidP="00D61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09">
        <w:rPr>
          <w:rFonts w:ascii="Times New Roman" w:hAnsi="Times New Roman" w:cs="Times New Roman"/>
          <w:b/>
          <w:sz w:val="24"/>
          <w:szCs w:val="24"/>
        </w:rPr>
        <w:t>Poniżej znajdują się zagadnienia do samodzielnego opracowania. W razie potrzeby skonsultowania kwestii zadań do samodzielnego wykonania jestem do Państwa dyspozycji. Proszę o wiadomość na adres: azapalaproedu@gmail.com</w:t>
      </w:r>
    </w:p>
    <w:p w14:paraId="4DFF5BA1" w14:textId="77777777" w:rsidR="00D61F09" w:rsidRDefault="00D61F09" w:rsidP="00D61F09">
      <w:pPr>
        <w:rPr>
          <w:rFonts w:ascii="Times New Roman" w:hAnsi="Times New Roman" w:cs="Times New Roman"/>
          <w:b/>
          <w:sz w:val="24"/>
          <w:szCs w:val="24"/>
        </w:rPr>
      </w:pPr>
      <w:r w:rsidRPr="00D61F09">
        <w:rPr>
          <w:rFonts w:ascii="Times New Roman" w:hAnsi="Times New Roman" w:cs="Times New Roman"/>
          <w:b/>
          <w:sz w:val="24"/>
          <w:szCs w:val="24"/>
        </w:rPr>
        <w:t xml:space="preserve">- jeśli Państwa odpowiedź, którą chcą Państwo skonsultować będzie napisana odręcznie to proszę zeskanować lub wykonać zdjęcie  i przesłać na adres: azapalaproedu@gmail.com </w:t>
      </w:r>
    </w:p>
    <w:p w14:paraId="586B1D08" w14:textId="77777777" w:rsidR="00152435" w:rsidRDefault="00152435" w:rsidP="0015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SAMODZIELNEGO OPRACOWANIA</w:t>
      </w:r>
    </w:p>
    <w:p w14:paraId="2045AB2D" w14:textId="77777777" w:rsidR="00D61F09" w:rsidRDefault="00D61F09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Proszę opisać poszczególne czynniki wpływające na rozwój osobowości.</w:t>
      </w:r>
    </w:p>
    <w:p w14:paraId="2BC4AD13" w14:textId="77777777" w:rsidR="00D61F09" w:rsidRDefault="00D61F09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Proszę na wybranym przez Państwa przykładzie opisać przykładowe zachowanie osoby ekstrawertycznej ale równocześnie zrównoważonej emocjonalnie. </w:t>
      </w:r>
    </w:p>
    <w:p w14:paraId="33306F92" w14:textId="77777777" w:rsidR="00152435" w:rsidRPr="00CA226F" w:rsidRDefault="00152435" w:rsidP="00152435">
      <w:pPr>
        <w:rPr>
          <w:rFonts w:ascii="Times New Roman" w:hAnsi="Times New Roman" w:cs="Times New Roman"/>
          <w:b/>
          <w:sz w:val="24"/>
          <w:szCs w:val="24"/>
        </w:rPr>
      </w:pPr>
      <w:r w:rsidRPr="00CA226F">
        <w:rPr>
          <w:rFonts w:ascii="Times New Roman" w:hAnsi="Times New Roman" w:cs="Times New Roman"/>
          <w:b/>
          <w:sz w:val="24"/>
          <w:szCs w:val="24"/>
        </w:rPr>
        <w:t xml:space="preserve">Proszę wykonać test a następnie sprawdzić odpowiedzi. W razie wątpliwości proszę skontaktować się ze mną pod adresem: </w:t>
      </w:r>
      <w:r w:rsidRPr="00CA226F">
        <w:rPr>
          <w:rFonts w:ascii="Times New Roman" w:hAnsi="Times New Roman" w:cs="Times New Roman"/>
          <w:b/>
          <w:i/>
          <w:sz w:val="24"/>
          <w:szCs w:val="24"/>
        </w:rPr>
        <w:t>azapalaproedu@gmail.com</w:t>
      </w:r>
    </w:p>
    <w:p w14:paraId="6434FA52" w14:textId="77777777" w:rsidR="00152435" w:rsidRPr="00984B02" w:rsidRDefault="00152435" w:rsidP="001524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4042A" w14:textId="77777777" w:rsidR="00152435" w:rsidRDefault="00152435" w:rsidP="0015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SPRAWDZAJĄCY + ODPOWIEDZI</w:t>
      </w:r>
    </w:p>
    <w:p w14:paraId="00D09A13" w14:textId="77777777" w:rsidR="00095341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Neurotyczność głównie charakteryzuje się:</w:t>
      </w:r>
    </w:p>
    <w:p w14:paraId="5DB38412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poszukiwaniem nowych doznań,</w:t>
      </w:r>
    </w:p>
    <w:p w14:paraId="4ADE9715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skłonnością do porządku,</w:t>
      </w:r>
    </w:p>
    <w:p w14:paraId="5856DF30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nadwrażliwością,</w:t>
      </w:r>
    </w:p>
    <w:p w14:paraId="17BD171F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altruizmem.</w:t>
      </w:r>
    </w:p>
    <w:p w14:paraId="4C2CBC34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Potrzeba bezpieczeństwa to:</w:t>
      </w:r>
    </w:p>
    <w:p w14:paraId="6B3CFCB7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zabezpieczenie przed chorobą,</w:t>
      </w:r>
    </w:p>
    <w:p w14:paraId="1DB7F2EA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inaczej potrzeba uznania,</w:t>
      </w:r>
    </w:p>
    <w:p w14:paraId="34EECD5B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potrzeba akceptacji,</w:t>
      </w:r>
    </w:p>
    <w:p w14:paraId="4848E770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najbardziej podstawowa potrzeba w Piramidzie Maslowa.</w:t>
      </w:r>
    </w:p>
    <w:p w14:paraId="2FE38330" w14:textId="77777777" w:rsidR="00152435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odpowiedzi:</w:t>
      </w:r>
    </w:p>
    <w:p w14:paraId="462C9790" w14:textId="77777777" w:rsidR="00152435" w:rsidRPr="00D61F09" w:rsidRDefault="00152435" w:rsidP="00D61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1c, 2a.</w:t>
      </w:r>
    </w:p>
    <w:p w14:paraId="37BF41F6" w14:textId="77777777" w:rsidR="00FC548C" w:rsidRPr="00EA1C04" w:rsidRDefault="00FC548C" w:rsidP="00EA1C04">
      <w:pPr>
        <w:rPr>
          <w:rFonts w:ascii="Times New Roman" w:hAnsi="Times New Roman" w:cs="Times New Roman"/>
          <w:sz w:val="24"/>
          <w:szCs w:val="24"/>
        </w:rPr>
      </w:pPr>
    </w:p>
    <w:p w14:paraId="3F523B41" w14:textId="77777777" w:rsidR="0080761B" w:rsidRPr="005F6A84" w:rsidRDefault="0080761B" w:rsidP="00E248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B811FE" w14:textId="77777777" w:rsidR="005F6A84" w:rsidRPr="00971CE6" w:rsidRDefault="005F6A84" w:rsidP="00E248B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970DE6" w14:textId="77777777" w:rsidR="00E248BC" w:rsidRPr="00E248BC" w:rsidRDefault="00E248BC" w:rsidP="00E248BC">
      <w:pPr>
        <w:rPr>
          <w:rFonts w:ascii="Times New Roman" w:hAnsi="Times New Roman" w:cs="Times New Roman"/>
          <w:sz w:val="24"/>
          <w:szCs w:val="24"/>
        </w:rPr>
      </w:pPr>
    </w:p>
    <w:p w14:paraId="7DFCF51C" w14:textId="77777777" w:rsidR="00E248BC" w:rsidRPr="00E248BC" w:rsidRDefault="00E248BC" w:rsidP="00E248BC">
      <w:pPr>
        <w:rPr>
          <w:rFonts w:ascii="Times New Roman" w:hAnsi="Times New Roman" w:cs="Times New Roman"/>
          <w:sz w:val="24"/>
          <w:szCs w:val="24"/>
        </w:rPr>
      </w:pPr>
    </w:p>
    <w:p w14:paraId="6C543B17" w14:textId="77777777" w:rsidR="00E248BC" w:rsidRPr="008F686E" w:rsidRDefault="00E248BC" w:rsidP="008F686E">
      <w:pPr>
        <w:rPr>
          <w:rFonts w:ascii="Times New Roman" w:hAnsi="Times New Roman" w:cs="Times New Roman"/>
          <w:sz w:val="24"/>
          <w:szCs w:val="24"/>
        </w:rPr>
      </w:pPr>
    </w:p>
    <w:p w14:paraId="766BCE60" w14:textId="77777777" w:rsidR="008F686E" w:rsidRPr="000E3790" w:rsidRDefault="008F686E" w:rsidP="000E3790">
      <w:pPr>
        <w:rPr>
          <w:rFonts w:ascii="Times New Roman" w:hAnsi="Times New Roman" w:cs="Times New Roman"/>
          <w:sz w:val="24"/>
          <w:szCs w:val="24"/>
        </w:rPr>
      </w:pPr>
    </w:p>
    <w:sectPr w:rsidR="008F686E" w:rsidRPr="000E3790" w:rsidSect="00CF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0AB"/>
    <w:multiLevelType w:val="hybridMultilevel"/>
    <w:tmpl w:val="2FA07E38"/>
    <w:lvl w:ilvl="0" w:tplc="CEB80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086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2899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2C5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63E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A1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78F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C84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487E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D5584D"/>
    <w:multiLevelType w:val="hybridMultilevel"/>
    <w:tmpl w:val="98F45114"/>
    <w:lvl w:ilvl="0" w:tplc="DB7A8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0C9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C2C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BEF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08B2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65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0A2B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22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1C54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70790E"/>
    <w:multiLevelType w:val="hybridMultilevel"/>
    <w:tmpl w:val="D3027EA4"/>
    <w:lvl w:ilvl="0" w:tplc="F984D8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74E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EC79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C04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468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26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66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94B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F6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DD4DB6"/>
    <w:multiLevelType w:val="hybridMultilevel"/>
    <w:tmpl w:val="F3D85B22"/>
    <w:lvl w:ilvl="0" w:tplc="7A660D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46D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8BEF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45A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CE96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72CF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D2FC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1C20C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E14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E4680E"/>
    <w:multiLevelType w:val="hybridMultilevel"/>
    <w:tmpl w:val="7332DE0A"/>
    <w:lvl w:ilvl="0" w:tplc="C1CE79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0AE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1AA8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382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428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68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2879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ED6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F8F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7AB42A4"/>
    <w:multiLevelType w:val="hybridMultilevel"/>
    <w:tmpl w:val="B622C1D4"/>
    <w:lvl w:ilvl="0" w:tplc="52DC3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89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B047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78F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3E7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1C8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00A2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3273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66B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90E5DA7"/>
    <w:multiLevelType w:val="hybridMultilevel"/>
    <w:tmpl w:val="3FB0C938"/>
    <w:lvl w:ilvl="0" w:tplc="1DDCD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01E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4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A64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9E07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E4B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049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C7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B205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A671C43"/>
    <w:multiLevelType w:val="hybridMultilevel"/>
    <w:tmpl w:val="FBD8355E"/>
    <w:lvl w:ilvl="0" w:tplc="E0327F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83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28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427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B04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7800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D85F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2CD8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66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B594A43"/>
    <w:multiLevelType w:val="hybridMultilevel"/>
    <w:tmpl w:val="71DCA1F6"/>
    <w:lvl w:ilvl="0" w:tplc="D1A411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0C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09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36E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D01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C39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27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1849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D83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13470FA"/>
    <w:multiLevelType w:val="hybridMultilevel"/>
    <w:tmpl w:val="054233D0"/>
    <w:lvl w:ilvl="0" w:tplc="26225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8E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E0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187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064E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237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AAA4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2F7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83F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67119C"/>
    <w:multiLevelType w:val="hybridMultilevel"/>
    <w:tmpl w:val="90EE6092"/>
    <w:lvl w:ilvl="0" w:tplc="5E50A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CA65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46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86ED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945D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4ACE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EAA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0EED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1ED2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22816CF"/>
    <w:multiLevelType w:val="hybridMultilevel"/>
    <w:tmpl w:val="639CBA70"/>
    <w:lvl w:ilvl="0" w:tplc="F2A2D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D2B2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20A5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563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64D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3439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362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A0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835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22B0DF2"/>
    <w:multiLevelType w:val="hybridMultilevel"/>
    <w:tmpl w:val="3F422BF6"/>
    <w:lvl w:ilvl="0" w:tplc="C7F82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BE2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F838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8C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B61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8AE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9E41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562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DAC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6D571E0"/>
    <w:multiLevelType w:val="hybridMultilevel"/>
    <w:tmpl w:val="C412A196"/>
    <w:lvl w:ilvl="0" w:tplc="915AB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85C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A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CA7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2CB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24A8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82F6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446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5AEA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70D64D6"/>
    <w:multiLevelType w:val="hybridMultilevel"/>
    <w:tmpl w:val="7774F862"/>
    <w:lvl w:ilvl="0" w:tplc="4F18C6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827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6B1C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CCF2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058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4CE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6216F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4CC2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8209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D6B1326"/>
    <w:multiLevelType w:val="hybridMultilevel"/>
    <w:tmpl w:val="9588FEFA"/>
    <w:lvl w:ilvl="0" w:tplc="87C04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3CBF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FC64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62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0F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076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44BD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2B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247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C107374"/>
    <w:multiLevelType w:val="hybridMultilevel"/>
    <w:tmpl w:val="076ACBB0"/>
    <w:lvl w:ilvl="0" w:tplc="A3E049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84B4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2E0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B001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A93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670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4FF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0686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071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E1312B6"/>
    <w:multiLevelType w:val="hybridMultilevel"/>
    <w:tmpl w:val="FAF88CC0"/>
    <w:lvl w:ilvl="0" w:tplc="120E1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4A7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DA4D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C9E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2DA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904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00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2D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097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0826CCC"/>
    <w:multiLevelType w:val="hybridMultilevel"/>
    <w:tmpl w:val="35CA0A24"/>
    <w:lvl w:ilvl="0" w:tplc="46521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EE5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A45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A7E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D4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6F2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A27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CB1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259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C885033"/>
    <w:multiLevelType w:val="hybridMultilevel"/>
    <w:tmpl w:val="EDD47EBE"/>
    <w:lvl w:ilvl="0" w:tplc="A092AA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C79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86B0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625C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0C46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465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FCD9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6D5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40B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F3B5991"/>
    <w:multiLevelType w:val="hybridMultilevel"/>
    <w:tmpl w:val="9AB0C74C"/>
    <w:lvl w:ilvl="0" w:tplc="5B2E68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0CC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A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F684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3A6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EB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659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28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2DC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46F611B"/>
    <w:multiLevelType w:val="hybridMultilevel"/>
    <w:tmpl w:val="16729C82"/>
    <w:lvl w:ilvl="0" w:tplc="AB461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941A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8B3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041B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4E2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56C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0044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C4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E1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E8631C"/>
    <w:multiLevelType w:val="hybridMultilevel"/>
    <w:tmpl w:val="E6B42D32"/>
    <w:lvl w:ilvl="0" w:tplc="6100A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668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602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B838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C2B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44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A57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405D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E4D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8A03702"/>
    <w:multiLevelType w:val="hybridMultilevel"/>
    <w:tmpl w:val="05AE2C74"/>
    <w:lvl w:ilvl="0" w:tplc="C30C3D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C8A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B86A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989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40F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E64E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BE57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603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28D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9061377"/>
    <w:multiLevelType w:val="hybridMultilevel"/>
    <w:tmpl w:val="E04AF34C"/>
    <w:lvl w:ilvl="0" w:tplc="460A8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492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C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45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741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34E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30C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965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454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BA355C9"/>
    <w:multiLevelType w:val="hybridMultilevel"/>
    <w:tmpl w:val="72FE0B94"/>
    <w:lvl w:ilvl="0" w:tplc="A8926DC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C2A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7412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1878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88DC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2AE2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BC1E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943E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0CA90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D600916"/>
    <w:multiLevelType w:val="hybridMultilevel"/>
    <w:tmpl w:val="5EA0AF10"/>
    <w:lvl w:ilvl="0" w:tplc="7846AE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38E6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63B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166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AE87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210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2A3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C15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0A4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1CE5C58"/>
    <w:multiLevelType w:val="hybridMultilevel"/>
    <w:tmpl w:val="E36EA7DE"/>
    <w:lvl w:ilvl="0" w:tplc="65665A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DEDA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DEB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58F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EA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6A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3E5A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0F3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5C5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5CD47E9"/>
    <w:multiLevelType w:val="hybridMultilevel"/>
    <w:tmpl w:val="CD1C232E"/>
    <w:lvl w:ilvl="0" w:tplc="1B7E1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1090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4C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B4E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72A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828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BC5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67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6E20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9B76089"/>
    <w:multiLevelType w:val="hybridMultilevel"/>
    <w:tmpl w:val="7CD2EACE"/>
    <w:lvl w:ilvl="0" w:tplc="87565B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05E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B2F0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7E29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E648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3ADD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061A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8876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6AAE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749748A"/>
    <w:multiLevelType w:val="hybridMultilevel"/>
    <w:tmpl w:val="614C356E"/>
    <w:lvl w:ilvl="0" w:tplc="31C24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07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4D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BC21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62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7CF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2D6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78B4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9520409"/>
    <w:multiLevelType w:val="hybridMultilevel"/>
    <w:tmpl w:val="F044FC7E"/>
    <w:lvl w:ilvl="0" w:tplc="F04C3A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6C4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69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2BC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699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2CA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C4BB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E24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52A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EA5419C"/>
    <w:multiLevelType w:val="hybridMultilevel"/>
    <w:tmpl w:val="826E4A30"/>
    <w:lvl w:ilvl="0" w:tplc="62B2E6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A65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78C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A6BA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D27F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871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1AF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56B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05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26"/>
  </w:num>
  <w:num w:numId="6">
    <w:abstractNumId w:val="25"/>
  </w:num>
  <w:num w:numId="7">
    <w:abstractNumId w:val="29"/>
  </w:num>
  <w:num w:numId="8">
    <w:abstractNumId w:val="5"/>
  </w:num>
  <w:num w:numId="9">
    <w:abstractNumId w:val="9"/>
  </w:num>
  <w:num w:numId="10">
    <w:abstractNumId w:val="6"/>
  </w:num>
  <w:num w:numId="11">
    <w:abstractNumId w:val="31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4"/>
  </w:num>
  <w:num w:numId="17">
    <w:abstractNumId w:val="32"/>
  </w:num>
  <w:num w:numId="18">
    <w:abstractNumId w:val="15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30"/>
  </w:num>
  <w:num w:numId="24">
    <w:abstractNumId w:val="18"/>
  </w:num>
  <w:num w:numId="25">
    <w:abstractNumId w:val="27"/>
  </w:num>
  <w:num w:numId="26">
    <w:abstractNumId w:val="7"/>
  </w:num>
  <w:num w:numId="27">
    <w:abstractNumId w:val="2"/>
  </w:num>
  <w:num w:numId="28">
    <w:abstractNumId w:val="28"/>
  </w:num>
  <w:num w:numId="29">
    <w:abstractNumId w:val="8"/>
  </w:num>
  <w:num w:numId="30">
    <w:abstractNumId w:val="23"/>
  </w:num>
  <w:num w:numId="31">
    <w:abstractNumId w:val="0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E5"/>
    <w:rsid w:val="00095341"/>
    <w:rsid w:val="000E3790"/>
    <w:rsid w:val="00152435"/>
    <w:rsid w:val="005E3D01"/>
    <w:rsid w:val="005F6A84"/>
    <w:rsid w:val="007372E6"/>
    <w:rsid w:val="0080761B"/>
    <w:rsid w:val="008F686E"/>
    <w:rsid w:val="00971CE6"/>
    <w:rsid w:val="00A652D2"/>
    <w:rsid w:val="00B648E5"/>
    <w:rsid w:val="00CF72E1"/>
    <w:rsid w:val="00D61F09"/>
    <w:rsid w:val="00E248BC"/>
    <w:rsid w:val="00EA1C04"/>
    <w:rsid w:val="00EE12EA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6E7D"/>
  <w15:docId w15:val="{BAA8DC9C-1C1E-4A99-A095-8BE4C3C7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7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F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5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4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0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26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1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9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1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46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0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8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1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6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9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0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8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6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2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0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09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2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0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9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2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9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7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3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4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1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7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8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5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7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1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3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9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8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5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0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6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8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75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9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4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1481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</dc:creator>
  <cp:keywords/>
  <dc:description/>
  <cp:lastModifiedBy>sekretariat2</cp:lastModifiedBy>
  <cp:revision>2</cp:revision>
  <dcterms:created xsi:type="dcterms:W3CDTF">2020-04-30T11:03:00Z</dcterms:created>
  <dcterms:modified xsi:type="dcterms:W3CDTF">2020-04-30T11:03:00Z</dcterms:modified>
</cp:coreProperties>
</file>